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</w:t>
      </w:r>
      <w:r>
        <w:rPr>
          <w:lang w:val="en-US"/>
        </w:rPr>
        <w:t>2</w:t>
      </w:r>
      <w:r>
        <w:rPr>
          <w:lang w:val="en-US"/>
        </w:rPr>
        <w:t xml:space="preserve"> </w:t>
      </w:r>
    </w:p>
    <w:p>
      <w:pPr>
        <w:pStyle w:val="Style23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Подзадача 1 Определить структуру данных и функцию (номер варианта для подзадачи вычисляется как остаток от деления на 6 плюс 1 от варианта из </w:t>
      </w:r>
      <w:hyperlink r:id="rId2">
        <w:r>
          <w:rPr/>
          <w:t>файла Варианты для ЛР №№2, 5, 6</w:t>
        </w:r>
      </w:hyperlink>
      <w:r>
        <w:rPr/>
        <w:t xml:space="preserve"> )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Точка на плоскости (x,y) и функцию add для сложения координат двух точек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Точка на плоскости (x,y) и функцию dif для вычитания координат двух точек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Точка в пространстве (x,y,z) и функцию add для сложения координат двух точек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Точка в пространстве (x,y,z) и функцию dif для вычитания координат двух точек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Комплексное число (real,imaginary) и функцию mul для умножения двух комплексных чисел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ind w:left="709" w:hanging="283"/>
        <w:rPr/>
      </w:pPr>
      <w:r>
        <w:rPr/>
        <w:t xml:space="preserve">Комплексное число (real,imaginary) и функцию div для деления двух комплексных чисел </w:t>
      </w:r>
    </w:p>
    <w:p>
      <w:pPr>
        <w:pStyle w:val="Style23"/>
        <w:rPr/>
      </w:pPr>
      <w:r>
        <w:rPr/>
        <w:t>Пример решения задачи:</w:t>
      </w:r>
    </w:p>
    <w:p>
      <w:pPr>
        <w:pStyle w:val="Style23"/>
        <w:rPr/>
      </w:pPr>
      <w:r>
        <w:rPr/>
        <w:t>Отрезок на числовой прямой (left,right) и функцию cross для пересечения отрезков (если отрезок не существует, вернуть структуру, у которой left&gt;right).</w:t>
      </w:r>
    </w:p>
    <w:p>
      <w:pPr>
        <w:pStyle w:val="Style27"/>
        <w:rPr/>
      </w:pPr>
      <w:r>
        <w:rPr>
          <w:rStyle w:val="Style19"/>
        </w:rPr>
        <w:t xml:space="preserve">typedef struct otrezok { 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double left,right;</w:t>
      </w:r>
    </w:p>
    <w:p>
      <w:pPr>
        <w:pStyle w:val="Style27"/>
        <w:rPr/>
      </w:pPr>
      <w:r>
        <w:rPr>
          <w:rStyle w:val="Style19"/>
        </w:rPr>
        <w:t>} otrezok;</w:t>
      </w:r>
    </w:p>
    <w:p>
      <w:pPr>
        <w:pStyle w:val="Style27"/>
        <w:rPr/>
      </w:pPr>
      <w:r>
        <w:rPr/>
      </w:r>
    </w:p>
    <w:p>
      <w:pPr>
        <w:pStyle w:val="Style27"/>
        <w:rPr/>
      </w:pPr>
      <w:r>
        <w:rPr>
          <w:rStyle w:val="Style19"/>
        </w:rPr>
        <w:t>otrezok cross(otrezok o1, otrezok o2)</w:t>
      </w:r>
    </w:p>
    <w:p>
      <w:pPr>
        <w:pStyle w:val="Style27"/>
        <w:rPr/>
      </w:pPr>
      <w:r>
        <w:rPr>
          <w:rStyle w:val="Style19"/>
        </w:rPr>
        <w:t>{ otrezok r;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r=o1;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if(r.left&lt;o2.left) r.left=o2.left; // максимум из o1.left и o2.left;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if(r.right&gt;o2.right) r.right=o2.right; // минимум из o1.right и o2.right;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return r;</w:t>
      </w:r>
    </w:p>
    <w:p>
      <w:pPr>
        <w:pStyle w:val="Style27"/>
        <w:rPr/>
      </w:pPr>
      <w:r>
        <w:rPr>
          <w:rStyle w:val="Style19"/>
        </w:rPr>
        <w:t>}</w:t>
      </w:r>
    </w:p>
    <w:p>
      <w:pPr>
        <w:pStyle w:val="Style27"/>
        <w:rPr/>
      </w:pPr>
      <w:r>
        <w:rPr>
          <w:rStyle w:val="Style19"/>
        </w:rPr>
        <w:t>// Пример вызова</w:t>
      </w:r>
    </w:p>
    <w:p>
      <w:pPr>
        <w:pStyle w:val="Style27"/>
        <w:rPr/>
      </w:pPr>
      <w:r>
        <w:rPr>
          <w:rStyle w:val="Style19"/>
        </w:rPr>
        <w:t>int main()</w:t>
      </w:r>
    </w:p>
    <w:p>
      <w:pPr>
        <w:pStyle w:val="Style27"/>
        <w:rPr/>
      </w:pPr>
      <w:r>
        <w:rPr>
          <w:rStyle w:val="Style19"/>
        </w:rPr>
        <w:t>{ otrezok a={10,20},b={15,35},c;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c=cross(a,b);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printf("[%lf,%lf]\n",c.left,c.right);</w:t>
      </w:r>
    </w:p>
    <w:p>
      <w:pPr>
        <w:pStyle w:val="Style27"/>
        <w:spacing w:before="0" w:after="283"/>
        <w:rPr/>
      </w:pPr>
      <w:r>
        <w:rPr>
          <w:rStyle w:val="Style19"/>
        </w:rPr>
        <w:t>}</w:t>
      </w:r>
    </w:p>
    <w:p>
      <w:pPr>
        <w:pStyle w:val="Style23"/>
        <w:rPr/>
      </w:pPr>
      <w:r>
        <w:rPr/>
        <w:t>Подзадача 2 Создать массив структур данных и определить функцию для чтения одной записи</w:t>
      </w:r>
    </w:p>
    <w:p>
      <w:pPr>
        <w:pStyle w:val="Style27"/>
        <w:rPr/>
      </w:pPr>
      <w:r>
        <w:rPr>
          <w:rStyle w:val="Style19"/>
        </w:rPr>
        <w:t>int table_size=0;</w:t>
      </w:r>
    </w:p>
    <w:p>
      <w:pPr>
        <w:pStyle w:val="Style27"/>
        <w:rPr/>
      </w:pPr>
      <w:r>
        <w:rPr>
          <w:rStyle w:val="Style19"/>
        </w:rPr>
        <w:t>typedef struct Info {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// определить поля по варианту (см. файл с вариантами заданий)</w:t>
      </w:r>
    </w:p>
    <w:p>
      <w:pPr>
        <w:pStyle w:val="Style27"/>
        <w:rPr/>
      </w:pPr>
      <w:r>
        <w:rPr>
          <w:rStyle w:val="Style19"/>
        </w:rPr>
        <w:t xml:space="preserve"> </w:t>
      </w:r>
      <w:r>
        <w:rPr>
          <w:rStyle w:val="Style19"/>
        </w:rPr>
        <w:t>// пример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char name[21];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int age;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double salary;</w:t>
      </w:r>
    </w:p>
    <w:p>
      <w:pPr>
        <w:pStyle w:val="Style27"/>
        <w:rPr/>
      </w:pPr>
      <w:r>
        <w:rPr>
          <w:rStyle w:val="Style19"/>
        </w:rPr>
        <w:t>} info;</w:t>
      </w:r>
    </w:p>
    <w:p>
      <w:pPr>
        <w:pStyle w:val="Style27"/>
        <w:rPr/>
      </w:pPr>
      <w:r>
        <w:rPr>
          <w:rStyle w:val="Style19"/>
        </w:rPr>
        <w:t>info table[100];</w:t>
      </w:r>
    </w:p>
    <w:p>
      <w:pPr>
        <w:pStyle w:val="Style27"/>
        <w:rPr/>
      </w:pPr>
      <w:r>
        <w:rPr>
          <w:rStyle w:val="Style19"/>
        </w:rPr>
        <w:t>void read_record(info *r) {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printf("Введите имя:");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scanf("%20s%*c", r-&gt;name); // или "%20[^\n]%*c" для ввода до конца строки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printf("Введите возраст:");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scanf("%d", &amp;r-&gt;age);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...</w:t>
      </w:r>
    </w:p>
    <w:p>
      <w:pPr>
        <w:pStyle w:val="Style27"/>
        <w:spacing w:before="0" w:after="283"/>
        <w:rPr/>
      </w:pPr>
      <w:r>
        <w:rPr>
          <w:rStyle w:val="Style19"/>
        </w:rPr>
        <w:t>}</w:t>
      </w:r>
    </w:p>
    <w:p>
      <w:pPr>
        <w:pStyle w:val="Style23"/>
        <w:rPr/>
      </w:pPr>
      <w:r>
        <w:rPr/>
        <w:t>Написать main, в которой вводится и выполняется одна из команд 1 - добавление записи, 2 - удаление записи, 3 - печать таблицы.</w:t>
      </w:r>
    </w:p>
    <w:p>
      <w:pPr>
        <w:pStyle w:val="Style27"/>
        <w:rPr/>
      </w:pPr>
      <w:r>
        <w:rPr>
          <w:rStyle w:val="Style19"/>
        </w:rPr>
        <w:t>int main()</w:t>
      </w:r>
    </w:p>
    <w:p>
      <w:pPr>
        <w:pStyle w:val="Style27"/>
        <w:rPr/>
      </w:pPr>
      <w:r>
        <w:rPr>
          <w:rStyle w:val="Style19"/>
        </w:rPr>
        <w:t>{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int cmd=1,n;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while(cmd!=0)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 xml:space="preserve">{ printf("Введите команду:"); 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scanf("%d%*c",&amp;cmd); // формат %*с пропускает следующий символ после команды т.е. \n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switch(cmd)</w:t>
      </w:r>
    </w:p>
    <w:p>
      <w:pPr>
        <w:pStyle w:val="Style27"/>
        <w:rPr/>
      </w:pPr>
      <w:r>
        <w:rPr>
          <w:rStyle w:val="Style19"/>
        </w:rPr>
        <w:t xml:space="preserve">   </w:t>
      </w:r>
      <w:r>
        <w:rPr>
          <w:rStyle w:val="Style19"/>
        </w:rPr>
        <w:t xml:space="preserve">{ case 1: 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 xml:space="preserve">read_record(&amp;table[table_size++]); 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break;</w:t>
      </w:r>
    </w:p>
    <w:p>
      <w:pPr>
        <w:pStyle w:val="Style27"/>
        <w:rPr/>
      </w:pPr>
      <w:r>
        <w:rPr>
          <w:rStyle w:val="Style19"/>
        </w:rPr>
        <w:t xml:space="preserve">     </w:t>
      </w:r>
      <w:r>
        <w:rPr>
          <w:rStyle w:val="Style19"/>
        </w:rPr>
        <w:t xml:space="preserve">case 2: 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 xml:space="preserve">printf("Введите номер записи:"); 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scanf("%d",&amp;n);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// удаление записи c номером n из table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--table_size;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for(int i=n;i&lt;table_size;++i)</w:t>
      </w:r>
    </w:p>
    <w:p>
      <w:pPr>
        <w:pStyle w:val="Style27"/>
        <w:rPr/>
      </w:pPr>
      <w:r>
        <w:rPr>
          <w:rStyle w:val="Style19"/>
        </w:rPr>
        <w:t xml:space="preserve">             </w:t>
      </w:r>
      <w:r>
        <w:rPr>
          <w:rStyle w:val="Style19"/>
        </w:rPr>
        <w:t>table[i]=table[i+1];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break;</w:t>
      </w:r>
    </w:p>
    <w:p>
      <w:pPr>
        <w:pStyle w:val="Style27"/>
        <w:rPr/>
      </w:pPr>
      <w:r>
        <w:rPr>
          <w:rStyle w:val="Style19"/>
        </w:rPr>
        <w:t xml:space="preserve">     </w:t>
      </w:r>
      <w:r>
        <w:rPr>
          <w:rStyle w:val="Style19"/>
        </w:rPr>
        <w:t xml:space="preserve">case 3: 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// вывод шапки таблицы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for(int i=0;i&lt;table_size;++i)</w:t>
      </w:r>
    </w:p>
    <w:p>
      <w:pPr>
        <w:pStyle w:val="Style27"/>
        <w:rPr/>
      </w:pPr>
      <w:r>
        <w:rPr>
          <w:rStyle w:val="Style19"/>
        </w:rPr>
        <w:t xml:space="preserve">//Информацию в таблице вывести колонками, </w:t>
      </w:r>
    </w:p>
    <w:p>
      <w:pPr>
        <w:pStyle w:val="Style27"/>
        <w:rPr/>
      </w:pPr>
      <w:r>
        <w:rPr>
          <w:rStyle w:val="Style19"/>
        </w:rPr>
        <w:t>//значения в одной колонке должны быть одинаковой ширины (форматы %20s  %10d)</w:t>
      </w:r>
    </w:p>
    <w:p>
      <w:pPr>
        <w:pStyle w:val="Style27"/>
        <w:rPr/>
      </w:pPr>
      <w:r>
        <w:rPr>
          <w:rStyle w:val="Style19"/>
        </w:rPr>
        <w:t xml:space="preserve">         </w:t>
      </w:r>
      <w:r>
        <w:rPr>
          <w:rStyle w:val="Style19"/>
        </w:rPr>
        <w:t>break;</w:t>
      </w:r>
    </w:p>
    <w:p>
      <w:pPr>
        <w:pStyle w:val="Style27"/>
        <w:rPr/>
      </w:pPr>
      <w:r>
        <w:rPr>
          <w:rStyle w:val="Style19"/>
        </w:rPr>
        <w:t xml:space="preserve">    </w:t>
      </w:r>
      <w:r>
        <w:rPr>
          <w:rStyle w:val="Style19"/>
        </w:rPr>
        <w:t>}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}</w:t>
      </w:r>
    </w:p>
    <w:p>
      <w:pPr>
        <w:pStyle w:val="Style27"/>
        <w:spacing w:before="0" w:after="283"/>
        <w:rPr/>
      </w:pPr>
      <w:r>
        <w:rPr>
          <w:rStyle w:val="Style19"/>
        </w:rPr>
        <w:t>}</w:t>
      </w:r>
    </w:p>
    <w:p>
      <w:pPr>
        <w:pStyle w:val="Style23"/>
        <w:rPr/>
      </w:pPr>
      <w:r>
        <w:rPr>
          <w:rStyle w:val="Style21"/>
        </w:rPr>
        <w:t>Критерии оценки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Решена подзадача 1 - 3 балла 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Структура в подзадаче 2 определена правильно - 3 балла 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Функция для ввода определена правильно - 2 балла </w:t>
      </w:r>
    </w:p>
    <w:p>
      <w:pPr>
        <w:pStyle w:val="Style23"/>
        <w:numPr>
          <w:ilvl w:val="0"/>
          <w:numId w:val="4"/>
        </w:numPr>
        <w:tabs>
          <w:tab w:val="clear" w:pos="709"/>
          <w:tab w:val="left" w:pos="0" w:leader="none"/>
        </w:tabs>
        <w:ind w:left="709" w:hanging="283"/>
        <w:rPr/>
      </w:pPr>
      <w:r>
        <w:rPr/>
        <w:t xml:space="preserve">Печать выполнена правильно (ширина колонок) - 2 балла </w:t>
      </w:r>
    </w:p>
    <w:p>
      <w:pPr>
        <w:pStyle w:val="Style23"/>
        <w:rPr/>
      </w:pPr>
      <w:r>
        <w:rPr/>
        <w:t>Итого 10 баллов максимум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100" w:charSpace="0"/>
        </w:sectPr>
      </w:pP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  <w:t>Вариант №1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54"/>
        <w:gridCol w:w="1075"/>
        <w:gridCol w:w="2379"/>
        <w:gridCol w:w="3476"/>
      </w:tblGrid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Некоторые виды антилоп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Группа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обитания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Численность популяции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Джейран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Азия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30000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Гну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B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Африка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560000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Бейза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H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Африка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2500</w:t>
            </w:r>
          </w:p>
        </w:tc>
      </w:tr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Группы: А - настоящие антилопы, B - коровьи антилопы, H - лошадиные антилопы </w:t>
            </w:r>
          </w:p>
        </w:tc>
      </w:tr>
    </w:tbl>
    <w:p>
      <w:pPr>
        <w:pStyle w:val="NormalWeb"/>
        <w:spacing w:before="0" w:afterAutospacing="0" w:after="0"/>
        <w:rPr>
          <w:b/>
          <w:b/>
          <w:bCs/>
        </w:rPr>
      </w:pPr>
      <w:r>
        <w:rPr>
          <w:b/>
          <w:bCs/>
        </w:rPr>
        <w:t>Вариант №2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084"/>
        <w:gridCol w:w="2463"/>
        <w:gridCol w:w="3056"/>
        <w:gridCol w:w="1781"/>
      </w:tblGrid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Фирмы - производители СКБД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Фирма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продуктов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Годовой объем продажи ($)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Часть рынка (%)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Oracle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2488000000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31.1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IBM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2392000000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29.9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Microsoft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1048000000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13.1</w:t>
            </w:r>
          </w:p>
        </w:tc>
      </w:tr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по данным Gartner Group за 1999г</w:t>
            </w:r>
          </w:p>
        </w:tc>
      </w:tr>
    </w:tbl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Autospacing="0" w:before="0" w:afterAutospacing="0" w:after="0"/>
        <w:rPr/>
      </w:pPr>
      <w:r>
        <w:rPr>
          <w:b/>
          <w:bCs/>
        </w:rPr>
        <w:t>Вариант №3</w:t>
      </w:r>
      <w:r>
        <w:rPr/>
        <w:t xml:space="preserve"> 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737"/>
        <w:gridCol w:w="2194"/>
        <w:gridCol w:w="2005"/>
        <w:gridCol w:w="1448"/>
      </w:tblGrid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Отдел кадров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Инициалы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рожд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Оклад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Иванов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И.И.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1975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517.50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Петренко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П.П.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1956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219.10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Паниковский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М.С.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1967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300.00</w:t>
            </w:r>
          </w:p>
        </w:tc>
      </w:tr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оклад установлен по состоянию на 1 января 2000 года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758"/>
        <w:gridCol w:w="770"/>
        <w:gridCol w:w="2131"/>
        <w:gridCol w:w="2628"/>
      </w:tblGrid>
      <w:tr>
        <w:trPr/>
        <w:tc>
          <w:tcPr>
            <w:tcW w:w="828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деталей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Вес 1 детали (г)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Фланец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450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Переходник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74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Станина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117050</w:t>
            </w:r>
          </w:p>
        </w:tc>
      </w:tr>
      <w:tr>
        <w:trPr/>
        <w:tc>
          <w:tcPr>
            <w:tcW w:w="828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принято такое кодирование типов: О - оригинальная, П - покупная, З - заимствованная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90"/>
        <w:gridCol w:w="2823"/>
        <w:gridCol w:w="2085"/>
        <w:gridCol w:w="882"/>
      </w:tblGrid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Характеристики ПЭВМ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Процессор</w:t>
            </w:r>
          </w:p>
        </w:tc>
        <w:tc>
          <w:tcPr>
            <w:tcW w:w="2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Частота (Mgz)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RAM (Mb)</w:t>
            </w:r>
          </w:p>
        </w:tc>
        <w:tc>
          <w:tcPr>
            <w:tcW w:w="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Тип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Pentium-III</w:t>
            </w:r>
          </w:p>
        </w:tc>
        <w:tc>
          <w:tcPr>
            <w:tcW w:w="2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233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lang w:val="en-US"/>
              </w:rPr>
              <w:t> </w:t>
            </w:r>
            <w:r>
              <w:rPr>
                <w:lang w:val="en-US"/>
              </w:rPr>
              <w:t>256</w:t>
            </w:r>
          </w:p>
        </w:tc>
        <w:tc>
          <w:tcPr>
            <w:tcW w:w="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AMD-К6</w:t>
            </w:r>
          </w:p>
        </w:tc>
        <w:tc>
          <w:tcPr>
            <w:tcW w:w="2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166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 </w:t>
            </w:r>
            <w:r>
              <w:rPr>
                <w:lang w:val="en-US"/>
              </w:rPr>
              <w:t>512</w:t>
            </w:r>
          </w:p>
        </w:tc>
        <w:tc>
          <w:tcPr>
            <w:tcW w:w="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PowerPC-620</w:t>
            </w:r>
          </w:p>
        </w:tc>
        <w:tc>
          <w:tcPr>
            <w:tcW w:w="2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2000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 </w:t>
            </w:r>
            <w:r>
              <w:rPr>
                <w:lang w:val="en-US"/>
              </w:rPr>
              <w:t>1024</w:t>
            </w:r>
          </w:p>
        </w:tc>
        <w:tc>
          <w:tcPr>
            <w:tcW w:w="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R</w:t>
            </w:r>
          </w:p>
        </w:tc>
      </w:tr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Тип: C - CISC-процессор, R - RISC-процессор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454"/>
        <w:gridCol w:w="2085"/>
        <w:gridCol w:w="2451"/>
        <w:gridCol w:w="1490"/>
      </w:tblGrid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Каталог библиотеки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Автор книги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выпуска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Группа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Сенкевич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Потоп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1978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Ландау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Механика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1989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Дойль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Сумчатые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</w:t>
            </w:r>
          </w:p>
        </w:tc>
      </w:tr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Х - художественная литература; У - учебная литература; С - справочная литература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</w:t>
      </w:r>
    </w:p>
    <w:p>
      <w:pPr>
        <w:pStyle w:val="NormalWeb"/>
        <w:spacing w:beforeAutospacing="0" w:before="0" w:afterAutospacing="0" w:after="0"/>
        <w:rPr/>
      </w:pPr>
      <w:r>
        <w:rPr/>
        <w:t xml:space="preserve">  </w:t>
      </w:r>
    </w:p>
    <w:tbl>
      <w:tblPr>
        <w:tblW w:w="44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982"/>
        <w:gridCol w:w="926"/>
        <w:gridCol w:w="2078"/>
        <w:gridCol w:w="2590"/>
      </w:tblGrid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комплектующих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Обозначение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Номинал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Количество 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RT-11-24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R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100000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RT-11-24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50000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CGU-12K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17.5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</w:tr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R - резистор; C – конденсатор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656"/>
        <w:gridCol w:w="2743"/>
        <w:gridCol w:w="2531"/>
        <w:gridCol w:w="2646"/>
      </w:tblGrid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Проекты поиска внеземных сигналов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Научный руководитель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Диаметр антенны (м)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Рабочая частота (МГц)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1960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Дрейк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26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1420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1970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Троицкий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1875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1978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Хоровиц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300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1665</w:t>
            </w:r>
          </w:p>
        </w:tc>
      </w:tr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наблюдались объекты от 2 звезд до нескольких галактик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098"/>
        <w:gridCol w:w="2143"/>
        <w:gridCol w:w="3234"/>
        <w:gridCol w:w="1198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Офисные пакеты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Производитель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Количество сост. частей 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Цена</w:t>
            </w:r>
            <w:r>
              <w:rPr>
                <w:lang w:val="en-US"/>
              </w:rPr>
              <w:t xml:space="preserve"> ($)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Office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Microsoft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SmartSute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Lotus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1020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StarOffice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Sun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имеется возможность бесплатно получить продукт StarOffice через Internet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178"/>
        <w:gridCol w:w="611"/>
        <w:gridCol w:w="3227"/>
        <w:gridCol w:w="2753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Сельскохозяйственные культуры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Посевная площадь (га)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Урожайность (ц/га)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Соя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13000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Чумиза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8000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Рис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25650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З - зерновые, Б - бобовые</w:t>
            </w:r>
          </w:p>
        </w:tc>
      </w:tr>
    </w:tbl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  <w:t>Вариант №11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03"/>
        <w:gridCol w:w="1815"/>
        <w:gridCol w:w="2377"/>
        <w:gridCol w:w="1878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спортивних состязаний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 участника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Код команды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балов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в итоге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Баландин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123.7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Шишков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79.98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Кравченко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134.8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Д - "Динамо", С - "Спартак", Ш - "Шахтер"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726"/>
        <w:gridCol w:w="1432"/>
        <w:gridCol w:w="3265"/>
        <w:gridCol w:w="2346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общественного транспорта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 транспорта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№ </w:t>
            </w:r>
            <w:r>
              <w:rPr/>
              <w:t>маршрута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Протяженность маршрута (км)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в дороге (мин)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Тр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27.55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75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Т-с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13.6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57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12а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57.3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117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Тр - трамвай, Тс - троллейбус, А - автобус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38"/>
        <w:gridCol w:w="4017"/>
        <w:gridCol w:w="907"/>
        <w:gridCol w:w="160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Приблизительное количество звезд разных спектральных классов в Галактике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Спектральный класс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Приблизительная масса (отн.Солнца)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Часть %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Численность 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32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0.00002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55000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F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1.25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2.9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12000000000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M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0.2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73.2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293000000000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не показаны данные для классов: B, A, G, K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56"/>
        <w:gridCol w:w="2041"/>
        <w:gridCol w:w="2597"/>
        <w:gridCol w:w="227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выполнения некоторых программ, которые применяют параллельные алгоритмы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прграммы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строк кода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исп. на SGI Callenge (cек)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исп. на SGI Indy (cек)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OCEAN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1917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8.70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18.2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DYFESM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3386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6.95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TRFD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417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1.05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2.98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</w:t>
            </w:r>
            <w:r>
              <w:rPr>
                <w:lang w:val="en-US"/>
              </w:rPr>
              <w:t>SGI</w:t>
            </w:r>
            <w:r>
              <w:rPr/>
              <w:t xml:space="preserve"> </w:t>
            </w:r>
            <w:r>
              <w:rPr>
                <w:lang w:val="en-US"/>
              </w:rPr>
              <w:t>Callenge</w:t>
            </w:r>
            <w:r>
              <w:rPr/>
              <w:t xml:space="preserve"> - ЦП </w:t>
            </w:r>
            <w:r>
              <w:rPr>
                <w:lang w:val="en-US"/>
              </w:rPr>
              <w:t>R</w:t>
            </w:r>
            <w:r>
              <w:rPr/>
              <w:t xml:space="preserve">1000 196 </w:t>
            </w:r>
            <w:r>
              <w:rPr>
                <w:lang w:val="en-US"/>
              </w:rPr>
              <w:t>MHz</w:t>
            </w:r>
            <w:r>
              <w:rPr/>
              <w:t xml:space="preserve">, 1.024 </w:t>
            </w:r>
            <w:r>
              <w:rPr>
                <w:lang w:val="en-US"/>
              </w:rPr>
              <w:t>MB</w:t>
            </w:r>
            <w:r>
              <w:rPr/>
              <w:t xml:space="preserve"> </w:t>
            </w:r>
            <w:r>
              <w:rPr>
                <w:lang w:val="en-US"/>
              </w:rPr>
              <w:t>RAM</w:t>
            </w:r>
            <w:r>
              <w:rPr/>
              <w:t xml:space="preserve"> </w:t>
            </w:r>
            <w:r>
              <w:rPr>
                <w:lang w:val="en-US"/>
              </w:rPr>
              <w:t>SGI</w:t>
            </w:r>
            <w:r>
              <w:rPr/>
              <w:t xml:space="preserve"> </w:t>
            </w:r>
            <w:r>
              <w:rPr>
                <w:lang w:val="en-US"/>
              </w:rPr>
              <w:t>Indy</w:t>
            </w:r>
            <w:r>
              <w:rPr/>
              <w:t xml:space="preserve"> - ЦП </w:t>
            </w:r>
            <w:r>
              <w:rPr>
                <w:lang w:val="en-US"/>
              </w:rPr>
              <w:t>MIPS</w:t>
            </w:r>
            <w:r>
              <w:rPr/>
              <w:t xml:space="preserve"> </w:t>
            </w:r>
            <w:r>
              <w:rPr>
                <w:lang w:val="en-US"/>
              </w:rPr>
              <w:t>R</w:t>
            </w:r>
            <w:r>
              <w:rPr/>
              <w:t xml:space="preserve">4600 134 </w:t>
            </w:r>
            <w:r>
              <w:rPr>
                <w:lang w:val="en-US"/>
              </w:rPr>
              <w:t>MHz</w:t>
            </w:r>
            <w:r>
              <w:rPr/>
              <w:t xml:space="preserve">, 64 </w:t>
            </w:r>
            <w:r>
              <w:rPr>
                <w:lang w:val="en-US"/>
              </w:rPr>
              <w:t>MB</w:t>
            </w:r>
            <w:r>
              <w:rPr/>
              <w:t xml:space="preserve"> </w:t>
            </w:r>
            <w:r>
              <w:rPr>
                <w:lang w:val="en-US"/>
              </w:rPr>
              <w:t>RAM</w:t>
            </w:r>
            <w:r>
              <w:rPr/>
              <w:t xml:space="preserve">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773"/>
        <w:gridCol w:w="1023"/>
        <w:gridCol w:w="1712"/>
        <w:gridCol w:w="2103"/>
        <w:gridCol w:w="2063"/>
      </w:tblGrid>
      <w:tr>
        <w:trPr/>
        <w:tc>
          <w:tcPr>
            <w:tcW w:w="8674" w:type="dxa"/>
            <w:gridSpan w:val="5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Конфигурация програмных средств информационных систем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Операционная система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СУБД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Мин. объем внешней памяти (MB)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Мин. объем оперативной памяти (MB)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Приблизительная цена ($)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OS/2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DB2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3343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Windows/NT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SQLServer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2685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SCO/Unix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Oracle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110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48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3745</w:t>
            </w:r>
          </w:p>
        </w:tc>
      </w:tr>
      <w:tr>
        <w:trPr/>
        <w:tc>
          <w:tcPr>
            <w:tcW w:w="8674" w:type="dxa"/>
            <w:gridSpan w:val="5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принималась цена лицензии на 8 пользователей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345"/>
        <w:gridCol w:w="2538"/>
        <w:gridCol w:w="2646"/>
        <w:gridCol w:w="224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Сельскохозяйственные предприятия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 собственности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земли (га)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Кол. работников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Заря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300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120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Росинка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174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27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Петренко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56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 собственности: Д - государственная, Ч - частная, К - кооперативн</w:t>
            </w:r>
            <w:r>
              <w:rPr>
                <w:lang w:val="ru-RU"/>
              </w:rPr>
              <w:t>ая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40"/>
        <w:gridCol w:w="1137"/>
        <w:gridCol w:w="1795"/>
        <w:gridCol w:w="3501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Прайс-лист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 товара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 товара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Цена за 1 шт (грн)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Минимальное количество в партии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Папка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4.75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Бумага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13.90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Калькулятор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411.00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К - канцтовары, О - оргтехника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56"/>
        <w:gridCol w:w="2093"/>
        <w:gridCol w:w="2711"/>
        <w:gridCol w:w="2509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Вязкость металлов в жидком состоянии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Атомный номер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Температура (град.С) 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Вязкость (кг/м*сек) 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Алюминий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700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2.90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Висмут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83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304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1.65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Свинец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82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441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2.11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данные даны для температуры плавления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85"/>
        <w:gridCol w:w="845"/>
        <w:gridCol w:w="2882"/>
        <w:gridCol w:w="275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Коэффициенты теплопроводимости материаллов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Влажность (%)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Коэффициент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Алюминий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0-100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209.3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Стекловата 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0-100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0.035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Глина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15-20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0.73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М - металлы, Т - термоизоляционные материалы, Д - другие материалы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688"/>
        <w:gridCol w:w="706"/>
        <w:gridCol w:w="3488"/>
        <w:gridCol w:w="2791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Скорость звука в жидкостях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Температура (град.С)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Скорость (м/сек)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Анилин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1656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Ртуть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1451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Кедровое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1406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 жидкости: Ч - чистое вещество, М - масло</w:t>
            </w:r>
          </w:p>
        </w:tc>
      </w:tr>
    </w:tbl>
    <w:p>
      <w:pPr>
        <w:pStyle w:val="NormalWeb"/>
        <w:spacing w:before="0" w:afterAutospacing="0" w:after="0"/>
        <w:rPr>
          <w:b/>
          <w:b/>
          <w:bCs/>
        </w:rPr>
      </w:pPr>
      <w:r>
        <w:rPr>
          <w:b/>
          <w:bCs/>
        </w:rPr>
        <w:t>Вариант №21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3165"/>
        <w:gridCol w:w="1328"/>
        <w:gridCol w:w="4181"/>
      </w:tblGrid>
      <w:tr>
        <w:trPr/>
        <w:tc>
          <w:tcPr>
            <w:tcW w:w="8674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Температура перехода веществ в сверхпроводниковое состояние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Температура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Zn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М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0.8-0.8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Pb-Au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2.0-7.3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NbC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10.1-10.5</w:t>
            </w:r>
          </w:p>
        </w:tc>
      </w:tr>
      <w:tr>
        <w:trPr/>
        <w:tc>
          <w:tcPr>
            <w:tcW w:w="8674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 вещества: М - металл, П - сплав, С - соединение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6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576"/>
        <w:gridCol w:w="2101"/>
        <w:gridCol w:w="2460"/>
        <w:gridCol w:w="2728"/>
      </w:tblGrid>
      <w:tr>
        <w:trPr/>
        <w:tc>
          <w:tcPr>
            <w:tcW w:w="8865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Сплавы с высоким сопротивлением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Сплав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Сопротивление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Темп. коэфф. сопр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Макс. температура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Константан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0.44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0.00001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500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Никелин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0.39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0.39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150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Фехраль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1.1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0.0001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900</w:t>
            </w:r>
          </w:p>
        </w:tc>
      </w:tr>
      <w:tr>
        <w:trPr>
          <w:trHeight w:val="311" w:hRule="atLeast"/>
        </w:trPr>
        <w:tc>
          <w:tcPr>
            <w:tcW w:w="8865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Autospacing="1" w:after="0"/>
              <w:rPr/>
            </w:pPr>
            <w:r>
              <w:rPr/>
              <w:t xml:space="preserve">Ед. измерения: сопротивление - ом*кв.мм/м. Коэф. сопротивления - 1/град. Температура- град.С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150"/>
        <w:gridCol w:w="3119"/>
        <w:gridCol w:w="2515"/>
        <w:gridCol w:w="198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Свойства полупроводников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Ширина запрещенной зоны 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Движение электронов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Движение дырок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Бор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1.1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Телур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0.36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1700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1200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CdTe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1.45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450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Единицы измерения: ширина запрещенной зоны - эв; движение - кв.см/сек*в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329"/>
        <w:gridCol w:w="1770"/>
        <w:gridCol w:w="1545"/>
        <w:gridCol w:w="312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Элементарные частицы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Частица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Группа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Заряд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Масса покоя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Нейтрон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940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Ка-плюс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Autospacing="1" w:after="0"/>
              <w:rPr/>
            </w:pPr>
            <w:r>
              <w:rPr/>
              <w:t>+1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494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Електрон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-1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0.511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Группы частиц: Г - гипероны, Н - нуклоны, М - мезоны, Л - лептоны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009"/>
        <w:gridCol w:w="1575"/>
        <w:gridCol w:w="1998"/>
        <w:gridCol w:w="318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Искуственно полученные элементы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Атомный номер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Название 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Массовое число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 полураспада (лет)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93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Нептуний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237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220000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97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Берклий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247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700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98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Калифорний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251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660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048"/>
        <w:gridCol w:w="1729"/>
        <w:gridCol w:w="2155"/>
        <w:gridCol w:w="383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Японские острова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Остров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(кв.км)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Кол. малых островов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Протяженность береговой линии (км)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Хонсю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230500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192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11875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Хоккайдо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78500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75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3072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Сикоку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18800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2946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957"/>
        <w:gridCol w:w="1786"/>
        <w:gridCol w:w="1812"/>
        <w:gridCol w:w="3214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Прайс-лист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Код товара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Категория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Цена (грн)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поставки (дн)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01-0018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11282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01-0033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170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02-0170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1735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К - компьютеры, С - комплектующие, М - множительная техника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8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537"/>
        <w:gridCol w:w="1160"/>
        <w:gridCol w:w="2860"/>
        <w:gridCol w:w="2790"/>
      </w:tblGrid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Журнал регистрации аварий: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предприятия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Категория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Утраты от аварии (тис.грн)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простоя (дн)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Птицефабрика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12.7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Теплоцентраль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0.711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Автосервис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1770.15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38</w:t>
            </w:r>
          </w:p>
        </w:tc>
      </w:tr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указываются только прямые затраты, связанные с ликвидацией последствий аварии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№29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8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069"/>
        <w:gridCol w:w="1388"/>
        <w:gridCol w:w="2940"/>
        <w:gridCol w:w="3950"/>
      </w:tblGrid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Ведомости о присвоении квалификации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рождения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Оценка результатов экзаменов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Присвоен уровень квалификации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Шевченко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1970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4.33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Розанов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1975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5.1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Панасюк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1966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3.07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</w:tr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показана итоговая оценка по результатам экзаменов по теоретич. и практич. подготовке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563"/>
        <w:gridCol w:w="1090"/>
        <w:gridCol w:w="3108"/>
        <w:gridCol w:w="3008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Буддийские монастыри Японии периода Нара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Школа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монахов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земли (га)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Тодайдзи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220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368.8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Якусидзи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50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54.7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Дайандзи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12.2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Т - Тэндай; С - Сингон; Д – Дзедзицу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777"/>
        <w:gridCol w:w="2321"/>
        <w:gridCol w:w="1870"/>
        <w:gridCol w:w="2801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Картинная галерея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Автор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картины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написания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Сумма страховки, руб.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Васильев С.С.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Первоцвет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1980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121234.5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Колесник А.Б.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Дождливое утро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1999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126812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Петров А.Н.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Цветы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2001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1234.6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086"/>
        <w:gridCol w:w="2198"/>
        <w:gridCol w:w="2035"/>
        <w:gridCol w:w="245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Пищевое сырье и продукты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Вес в центнерах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хранения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Дата поступления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Масло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20/12/2003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Творог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 </w:t>
            </w:r>
            <w:r>
              <w:rPr/>
              <w:t>0,5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16/12/2003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Хлеб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21/12/2003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хранения указывается в сутках.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32"/>
        <w:gridCol w:w="2737"/>
        <w:gridCol w:w="2761"/>
        <w:gridCol w:w="1839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Климатогеографическая зона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аварии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Средняя температура летом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Средняя температура зимой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Наличие деревьев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Тундра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+5…+10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-33 … -37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Лесотундра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+12…+15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-30…-35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Степь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+22…+25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-25…-30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Н – нет деревьев, М – местами низкорослый лес, С – смешанный лес.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41"/>
        <w:gridCol w:w="1495"/>
        <w:gridCol w:w="1828"/>
        <w:gridCol w:w="280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Убежища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Вместимость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Климатическая зона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Адыгейский домик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Каркасное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Среднегорье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Берлога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Снежное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Густолесье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Иглу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Блочное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Тундра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Вместимость – указывается  максимальное количество человек.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  <w:t>Вариант №35</w:t>
      </w:r>
    </w:p>
    <w:p>
      <w:pPr>
        <w:pStyle w:val="Normal"/>
        <w:spacing w:before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64"/>
        <w:gridCol w:w="3161"/>
        <w:gridCol w:w="1847"/>
        <w:gridCol w:w="189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Крупнейшие озера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водной поверхности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Высота уровня, м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Местоположение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Каспийское море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376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-28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Европа,Азия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Байкал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31,5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456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Сибирь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Гурон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59,6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177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Сев.Америка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84"/>
        <w:gridCol w:w="2119"/>
        <w:gridCol w:w="2114"/>
        <w:gridCol w:w="2652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Шкала волнения для оценки состояния поверхности моря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Волнение в баллах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Высота волн в метрах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Степень волнения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Признаки волнения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Жестокое волнение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Пена широкими полосами.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Умеренное волнение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Повсюду белые барашки.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0.25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Спокойное море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Рябь.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максимальный балл – 9.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598"/>
        <w:gridCol w:w="3396"/>
        <w:gridCol w:w="3050"/>
        <w:gridCol w:w="72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Рыбы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Максимальная длина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Максимальный вес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Бельдюга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0.5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М,С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Ерш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Голавль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60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М–морские, П–пресноводные, С– солоноватоводные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695"/>
        <w:gridCol w:w="1659"/>
        <w:gridCol w:w="2618"/>
        <w:gridCol w:w="279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Орсон Скотт Кард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издания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страниц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Рекомендуемая цена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Игра Эндера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1995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298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80.5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Ксеноцид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1996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640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90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Дети разума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2000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416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Золотая библиотека фантастики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№39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23"/>
        <w:gridCol w:w="1659"/>
        <w:gridCol w:w="2612"/>
        <w:gridCol w:w="187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Дэн Симмонс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издания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страниц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ISBN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Эндимион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1996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688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5-237-00257-9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Гиперион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1989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672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5-237-00255-2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Падение Гипериона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640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5-237-00256-0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Библиотека приключений и фантастики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914"/>
        <w:gridCol w:w="4840"/>
        <w:gridCol w:w="1823"/>
      </w:tblGrid>
      <w:tr>
        <w:trPr/>
        <w:tc>
          <w:tcPr>
            <w:tcW w:w="8577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Ицзин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Номер гексаграммы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Афоризм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Название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35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 круговороте дня трижды принимать подданных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Восход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43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Говори от своего города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Выход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Владея правдой, будь нелицеприятен и строг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Созерцание</w:t>
            </w:r>
          </w:p>
        </w:tc>
      </w:tr>
      <w:tr>
        <w:trPr/>
        <w:tc>
          <w:tcPr>
            <w:tcW w:w="8577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Китайская классическая книга перемен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346"/>
        <w:gridCol w:w="1267"/>
        <w:gridCol w:w="1353"/>
        <w:gridCol w:w="3803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Сроки инкубационного периода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болезни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минимум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максимум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Корь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 привитых максимум 21 день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Коклюш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нет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Дифтерия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нет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39"/>
        <w:gridCol w:w="2789"/>
        <w:gridCol w:w="4142"/>
      </w:tblGrid>
      <w:tr>
        <w:trPr/>
        <w:tc>
          <w:tcPr>
            <w:tcW w:w="87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Денежные единицы стран мира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Страна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Денежная единица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на 1 доллар США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Мавритания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Угия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121,9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Кипр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Кипрский фунт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0,4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Перу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Соль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2,1</w:t>
            </w:r>
          </w:p>
        </w:tc>
      </w:tr>
      <w:tr>
        <w:trPr/>
        <w:tc>
          <w:tcPr>
            <w:tcW w:w="87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lang w:val="en-US"/>
              </w:rPr>
              <w:t>Financial Times 02.01.1995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373"/>
        <w:gridCol w:w="1292"/>
        <w:gridCol w:w="3038"/>
        <w:gridCol w:w="3066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Важнейшие проливы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Длина, км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Наименьшая ширина, км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Наименьшая глубина, км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Босфор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0,7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Санникова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238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55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Лаперуза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94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43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27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95"/>
        <w:gridCol w:w="2699"/>
        <w:gridCol w:w="2207"/>
        <w:gridCol w:w="2368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Основные глубоководные желоба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Наибольшая глубина, м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Протяженность, км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Средняя ширина, км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Пуэрто-Рико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8742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1070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87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Марианский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11022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1340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59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Алеутский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7855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603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38,5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135"/>
        <w:gridCol w:w="1188"/>
        <w:gridCol w:w="3055"/>
        <w:gridCol w:w="3391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Крупнейшие реки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Длина, км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бассейна, т. кв.км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Средний расход воды, куб.м/с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Обь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5410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2990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127000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Лена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4400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2490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17000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Волга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3530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1360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7710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Россия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304"/>
        <w:gridCol w:w="3861"/>
        <w:gridCol w:w="2605"/>
      </w:tblGrid>
      <w:tr>
        <w:trPr/>
        <w:tc>
          <w:tcPr>
            <w:tcW w:w="87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Глубочайшие впадины суши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Глубина от уровня моря, м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Местоположение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Гхор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-395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Сирия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Афар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-153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Джибути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Долина Смерти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-85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США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918"/>
        <w:gridCol w:w="2420"/>
        <w:gridCol w:w="1151"/>
        <w:gridCol w:w="228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Шкала Бофорта для определения силы ветра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Словесное обозначение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Сила ветра в баллах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Скорость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Среднее давление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Тихий ветер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0.3-1.5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0.1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Свежий ветер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8.0-10.7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Шторм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20.7-24.4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36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давление указывается в кг/м.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93"/>
        <w:gridCol w:w="1902"/>
        <w:gridCol w:w="1844"/>
        <w:gridCol w:w="273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Периодические издания России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издания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издания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основания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Периодичность в мес.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Культура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1929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Деловой мир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Известия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Петроград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1917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 состоянию на начало 1995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№49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871"/>
        <w:gridCol w:w="1422"/>
        <w:gridCol w:w="4007"/>
        <w:gridCol w:w="2469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Пять ложек эликсира А.Стругацкий, Б.Стругацкий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Признак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издания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издания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1988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Современная фантастика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1991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Пять ложек Эликсира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Таллин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Проба личности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С – сборник, Ж – журнал, К – книга.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4584"/>
        <w:gridCol w:w="803"/>
        <w:gridCol w:w="1825"/>
        <w:gridCol w:w="155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Иванов И.И.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начисления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Месяц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Сумма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Основной оклад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</w:t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Сентябрь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1510.00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Уральский коэффициент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Сентябрь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226.50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Доплата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Июль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150.00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Расчетный листок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991"/>
        <w:gridCol w:w="1102"/>
        <w:gridCol w:w="3616"/>
        <w:gridCol w:w="206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Номер страховки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отработанных часов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Почасовая оплата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456789000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Иванов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42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12.5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904568876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Петров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39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15.9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094378763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Сидоров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41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78.0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За январь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124"/>
        <w:gridCol w:w="1985"/>
        <w:gridCol w:w="1639"/>
        <w:gridCol w:w="3021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Остаток товара на складе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Ед.измерения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Необходимый резерв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Шурупы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Шт.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10000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100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Гвозди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Кг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12.5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Трос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56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 23.12.03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3619"/>
        <w:gridCol w:w="1502"/>
        <w:gridCol w:w="1473"/>
        <w:gridCol w:w="217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Журналы России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издания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основания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Периодичность в мес.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Абитуриент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1992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0.5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Математические заметки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1967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Известия РАН. Серия Математическая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1937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0,5</w:t>
            </w:r>
          </w:p>
        </w:tc>
      </w:tr>
    </w:tbl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  <w:t>Вариант №54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54"/>
        <w:gridCol w:w="1075"/>
        <w:gridCol w:w="2379"/>
        <w:gridCol w:w="3476"/>
      </w:tblGrid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Некоторые виды антилоп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Группа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обитания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Численность популяции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Джейран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Азия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30000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Гну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B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Африка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560000</w:t>
            </w:r>
          </w:p>
        </w:tc>
      </w:tr>
      <w:tr>
        <w:trPr/>
        <w:tc>
          <w:tcPr>
            <w:tcW w:w="1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Бейза</w:t>
            </w:r>
          </w:p>
        </w:tc>
        <w:tc>
          <w:tcPr>
            <w:tcW w:w="10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H</w:t>
            </w:r>
          </w:p>
        </w:tc>
        <w:tc>
          <w:tcPr>
            <w:tcW w:w="23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Африка</w:t>
            </w:r>
          </w:p>
        </w:tc>
        <w:tc>
          <w:tcPr>
            <w:tcW w:w="34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2500</w:t>
            </w:r>
          </w:p>
        </w:tc>
      </w:tr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Группы: А - настоящие антилопы, B - коровьи антилопы, H - лошадиные антилопы </w:t>
            </w:r>
          </w:p>
        </w:tc>
      </w:tr>
    </w:tbl>
    <w:p>
      <w:pPr>
        <w:pStyle w:val="NormalWeb"/>
        <w:spacing w:before="0" w:afterAutospacing="0" w:after="0"/>
        <w:rPr>
          <w:b/>
          <w:b/>
          <w:bCs/>
        </w:rPr>
      </w:pPr>
      <w:r>
        <w:rPr>
          <w:b/>
          <w:bCs/>
        </w:rPr>
        <w:t>Вариант №55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084"/>
        <w:gridCol w:w="2463"/>
        <w:gridCol w:w="3056"/>
        <w:gridCol w:w="1781"/>
      </w:tblGrid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Фирмы - производители СКБД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Фирма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продуктов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Годовой объем продажи ($)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Часть рынка (%)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Oracle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2488000000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31.1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IBM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2392000000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29.9</w:t>
            </w:r>
          </w:p>
        </w:tc>
      </w:tr>
      <w:tr>
        <w:trPr/>
        <w:tc>
          <w:tcPr>
            <w:tcW w:w="1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Microsoft</w:t>
            </w:r>
          </w:p>
        </w:tc>
        <w:tc>
          <w:tcPr>
            <w:tcW w:w="24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30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1048000000</w:t>
            </w:r>
          </w:p>
        </w:tc>
        <w:tc>
          <w:tcPr>
            <w:tcW w:w="17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13.1</w:t>
            </w:r>
          </w:p>
        </w:tc>
      </w:tr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по данным Gartner Group за 1999г</w:t>
            </w:r>
          </w:p>
        </w:tc>
      </w:tr>
    </w:tbl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Autospacing="0" w:before="0" w:afterAutospacing="0" w:after="0"/>
        <w:rPr/>
      </w:pPr>
      <w:r>
        <w:rPr>
          <w:b/>
          <w:bCs/>
        </w:rPr>
        <w:t>Вариант №56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737"/>
        <w:gridCol w:w="2194"/>
        <w:gridCol w:w="2005"/>
        <w:gridCol w:w="1448"/>
      </w:tblGrid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Отдел кадров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Инициалы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рожд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Оклад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Иванов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И.И.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1975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517.50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Петренко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П.П.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1956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219.10</w:t>
            </w:r>
          </w:p>
        </w:tc>
      </w:tr>
      <w:tr>
        <w:trPr/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Паниковский</w:t>
            </w:r>
          </w:p>
        </w:tc>
        <w:tc>
          <w:tcPr>
            <w:tcW w:w="21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М.С.</w:t>
            </w:r>
          </w:p>
        </w:tc>
        <w:tc>
          <w:tcPr>
            <w:tcW w:w="20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1967</w:t>
            </w:r>
          </w:p>
        </w:tc>
        <w:tc>
          <w:tcPr>
            <w:tcW w:w="14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300.00</w:t>
            </w:r>
          </w:p>
        </w:tc>
      </w:tr>
      <w:tr>
        <w:trPr/>
        <w:tc>
          <w:tcPr>
            <w:tcW w:w="838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оклад установлен по состоянию на 1 января 2000 года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3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758"/>
        <w:gridCol w:w="770"/>
        <w:gridCol w:w="2131"/>
        <w:gridCol w:w="2628"/>
      </w:tblGrid>
      <w:tr>
        <w:trPr/>
        <w:tc>
          <w:tcPr>
            <w:tcW w:w="828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деталей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Вес 1 детали (г)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Фланец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450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Переходник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74</w:t>
            </w:r>
          </w:p>
        </w:tc>
      </w:tr>
      <w:tr>
        <w:trPr/>
        <w:tc>
          <w:tcPr>
            <w:tcW w:w="27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Станина</w:t>
            </w:r>
          </w:p>
        </w:tc>
        <w:tc>
          <w:tcPr>
            <w:tcW w:w="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</w:t>
            </w:r>
          </w:p>
        </w:tc>
        <w:tc>
          <w:tcPr>
            <w:tcW w:w="2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6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117050</w:t>
            </w:r>
          </w:p>
        </w:tc>
      </w:tr>
      <w:tr>
        <w:trPr/>
        <w:tc>
          <w:tcPr>
            <w:tcW w:w="828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принято такое кодирование типов: О - оригинальная, П - покупная, З - заимствованная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90"/>
        <w:gridCol w:w="2821"/>
        <w:gridCol w:w="2084"/>
        <w:gridCol w:w="885"/>
      </w:tblGrid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Характеристики ПЭВМ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Процессор</w:t>
            </w:r>
          </w:p>
        </w:tc>
        <w:tc>
          <w:tcPr>
            <w:tcW w:w="2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Частота (Mgz)</w:t>
            </w:r>
          </w:p>
        </w:tc>
        <w:tc>
          <w:tcPr>
            <w:tcW w:w="2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RAM (Mb)</w:t>
            </w:r>
          </w:p>
        </w:tc>
        <w:tc>
          <w:tcPr>
            <w:tcW w:w="8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Тип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Pentium-III</w:t>
            </w:r>
          </w:p>
        </w:tc>
        <w:tc>
          <w:tcPr>
            <w:tcW w:w="2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233</w:t>
            </w:r>
          </w:p>
        </w:tc>
        <w:tc>
          <w:tcPr>
            <w:tcW w:w="2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8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AMD-К6</w:t>
            </w:r>
          </w:p>
        </w:tc>
        <w:tc>
          <w:tcPr>
            <w:tcW w:w="2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166</w:t>
            </w:r>
          </w:p>
        </w:tc>
        <w:tc>
          <w:tcPr>
            <w:tcW w:w="2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 </w:t>
            </w:r>
          </w:p>
        </w:tc>
        <w:tc>
          <w:tcPr>
            <w:tcW w:w="8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</w:t>
            </w:r>
          </w:p>
        </w:tc>
      </w:tr>
      <w:tr>
        <w:trPr/>
        <w:tc>
          <w:tcPr>
            <w:tcW w:w="26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PowerPC-620</w:t>
            </w:r>
          </w:p>
        </w:tc>
        <w:tc>
          <w:tcPr>
            <w:tcW w:w="2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2000</w:t>
            </w:r>
          </w:p>
        </w:tc>
        <w:tc>
          <w:tcPr>
            <w:tcW w:w="20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 </w:t>
            </w:r>
          </w:p>
        </w:tc>
        <w:tc>
          <w:tcPr>
            <w:tcW w:w="8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R</w:t>
            </w:r>
          </w:p>
        </w:tc>
      </w:tr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Тип: C – CISC-процессор, R - RISC-процессор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№59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454"/>
        <w:gridCol w:w="2085"/>
        <w:gridCol w:w="2451"/>
        <w:gridCol w:w="1490"/>
      </w:tblGrid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Каталог библиотеки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Автор книги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выпуска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Группа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Сенкевич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Потоп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1978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Ландау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Механика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1989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</w:t>
            </w:r>
          </w:p>
        </w:tc>
      </w:tr>
      <w:tr>
        <w:trPr/>
        <w:tc>
          <w:tcPr>
            <w:tcW w:w="24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Дойль</w:t>
            </w:r>
          </w:p>
        </w:tc>
        <w:tc>
          <w:tcPr>
            <w:tcW w:w="20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Сумчатые</w:t>
            </w:r>
          </w:p>
        </w:tc>
        <w:tc>
          <w:tcPr>
            <w:tcW w:w="24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14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</w:t>
            </w:r>
          </w:p>
        </w:tc>
      </w:tr>
      <w:tr>
        <w:trPr/>
        <w:tc>
          <w:tcPr>
            <w:tcW w:w="848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Х - художественная литература; У - учебная литература; С - справочная литература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№60</w:t>
      </w:r>
    </w:p>
    <w:p>
      <w:pPr>
        <w:pStyle w:val="NormalWeb"/>
        <w:spacing w:beforeAutospacing="0" w:before="0" w:afterAutospacing="0" w:after="0"/>
        <w:rPr/>
      </w:pPr>
      <w:r>
        <w:rPr/>
        <w:t xml:space="preserve">  </w:t>
      </w:r>
    </w:p>
    <w:tbl>
      <w:tblPr>
        <w:tblW w:w="44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982"/>
        <w:gridCol w:w="926"/>
        <w:gridCol w:w="2078"/>
        <w:gridCol w:w="2590"/>
      </w:tblGrid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комплектующих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Обозначение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Номинал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Количество 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RT-11-24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R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100000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RT-11-24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50000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>
        <w:trPr/>
        <w:tc>
          <w:tcPr>
            <w:tcW w:w="29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CGU-12K</w:t>
            </w:r>
          </w:p>
        </w:tc>
        <w:tc>
          <w:tcPr>
            <w:tcW w:w="9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</w:t>
            </w:r>
          </w:p>
        </w:tc>
        <w:tc>
          <w:tcPr>
            <w:tcW w:w="20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17.5</w:t>
            </w:r>
          </w:p>
        </w:tc>
        <w:tc>
          <w:tcPr>
            <w:tcW w:w="25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</w:tr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R - резистор; C – конденсатор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656"/>
        <w:gridCol w:w="2743"/>
        <w:gridCol w:w="2531"/>
        <w:gridCol w:w="2646"/>
      </w:tblGrid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Проекты поиска внеземных сигналов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Научный руководитель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Диаметр антенны (м)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Рабочая частота (МГц)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1960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Дрейк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26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1420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1970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Троицкий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1875</w:t>
            </w:r>
          </w:p>
        </w:tc>
      </w:tr>
      <w:tr>
        <w:trPr/>
        <w:tc>
          <w:tcPr>
            <w:tcW w:w="6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1978</w:t>
            </w:r>
          </w:p>
        </w:tc>
        <w:tc>
          <w:tcPr>
            <w:tcW w:w="27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Хоровиц</w:t>
            </w:r>
          </w:p>
        </w:tc>
        <w:tc>
          <w:tcPr>
            <w:tcW w:w="25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300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1665</w:t>
            </w:r>
          </w:p>
        </w:tc>
      </w:tr>
      <w:tr>
        <w:trPr/>
        <w:tc>
          <w:tcPr>
            <w:tcW w:w="8576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наблюдались объекты от 2 звезд до нескольких галактик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098"/>
        <w:gridCol w:w="2143"/>
        <w:gridCol w:w="3234"/>
        <w:gridCol w:w="1198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Офисные пакеты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Производитель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Количество сост. частей 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Цена</w:t>
            </w:r>
            <w:r>
              <w:rPr>
                <w:lang w:val="en-US"/>
              </w:rPr>
              <w:t xml:space="preserve"> ($)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Office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Microsoft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870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SmartSute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Lotus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1020</w:t>
            </w:r>
          </w:p>
        </w:tc>
      </w:tr>
      <w:tr>
        <w:trPr/>
        <w:tc>
          <w:tcPr>
            <w:tcW w:w="2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StarOffice</w:t>
            </w:r>
          </w:p>
        </w:tc>
        <w:tc>
          <w:tcPr>
            <w:tcW w:w="21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Sun</w:t>
            </w:r>
          </w:p>
        </w:tc>
        <w:tc>
          <w:tcPr>
            <w:tcW w:w="32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1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имеется возможность бесплатно получить продукт StarOffice через Internet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178"/>
        <w:gridCol w:w="611"/>
        <w:gridCol w:w="3227"/>
        <w:gridCol w:w="2753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Сельскохозяйственные культуры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Посевная площадь (га)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Урожайность (ц/га)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Соя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13000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Чумиза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8000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</w:t>
            </w:r>
          </w:p>
        </w:tc>
      </w:tr>
      <w:tr>
        <w:trPr/>
        <w:tc>
          <w:tcPr>
            <w:tcW w:w="21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Рис</w:t>
            </w:r>
          </w:p>
        </w:tc>
        <w:tc>
          <w:tcPr>
            <w:tcW w:w="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</w:t>
            </w:r>
          </w:p>
        </w:tc>
        <w:tc>
          <w:tcPr>
            <w:tcW w:w="32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25650</w:t>
            </w:r>
          </w:p>
        </w:tc>
        <w:tc>
          <w:tcPr>
            <w:tcW w:w="2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З - зерновые, Б - бобовые</w:t>
            </w:r>
          </w:p>
        </w:tc>
      </w:tr>
    </w:tbl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>
          <w:b/>
          <w:bCs/>
        </w:rPr>
        <w:t>Вариант №64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03"/>
        <w:gridCol w:w="1815"/>
        <w:gridCol w:w="2377"/>
        <w:gridCol w:w="1878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спортивних состязаний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 участника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Код команды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балов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в итоге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Баландин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123.7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Шишков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79.98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</w:tr>
      <w:tr>
        <w:trPr/>
        <w:tc>
          <w:tcPr>
            <w:tcW w:w="26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Кравченко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23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134.8</w:t>
            </w:r>
          </w:p>
        </w:tc>
        <w:tc>
          <w:tcPr>
            <w:tcW w:w="187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Д - "Динамо", С - "Спартак", Ш - "Шахтер"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726"/>
        <w:gridCol w:w="1432"/>
        <w:gridCol w:w="3265"/>
        <w:gridCol w:w="2346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 общественного транспорта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 транспорта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№ </w:t>
            </w:r>
            <w:r>
              <w:rPr/>
              <w:t>маршрута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Протяженность маршрута (км)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в дороге (мин)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Тр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27.55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75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Т-с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13.6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57</w:t>
            </w:r>
          </w:p>
        </w:tc>
      </w:tr>
      <w:tr>
        <w:trPr/>
        <w:tc>
          <w:tcPr>
            <w:tcW w:w="17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</w:t>
            </w:r>
          </w:p>
        </w:tc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12а</w:t>
            </w:r>
          </w:p>
        </w:tc>
        <w:tc>
          <w:tcPr>
            <w:tcW w:w="32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57.3</w:t>
            </w:r>
          </w:p>
        </w:tc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117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Тр - трамвай, Тс - троллейбус, А - автобус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38"/>
        <w:gridCol w:w="4017"/>
        <w:gridCol w:w="907"/>
        <w:gridCol w:w="160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Приблизительное количество звезд разных спектральных классов в Галактике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Спектральный класс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Приблизительная масса (отн.Солнца)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Часть %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Численность 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32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0.00002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55000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F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1.25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2.9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12000000000</w:t>
            </w:r>
          </w:p>
        </w:tc>
      </w:tr>
      <w:tr>
        <w:trPr/>
        <w:tc>
          <w:tcPr>
            <w:tcW w:w="22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M</w:t>
            </w:r>
          </w:p>
        </w:tc>
        <w:tc>
          <w:tcPr>
            <w:tcW w:w="40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0.2</w:t>
            </w:r>
          </w:p>
        </w:tc>
        <w:tc>
          <w:tcPr>
            <w:tcW w:w="9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73.2</w:t>
            </w:r>
          </w:p>
        </w:tc>
        <w:tc>
          <w:tcPr>
            <w:tcW w:w="16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293000000000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не показаны данные для классов: B, A, G, K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56"/>
        <w:gridCol w:w="2041"/>
        <w:gridCol w:w="2597"/>
        <w:gridCol w:w="227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выполнения некоторых программ, которые применяют параллельные алгоритмы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прграммы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строк кода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исп. на SGI Callenge (cек)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Время исп. на SGI Indy (cек)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OCEAN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1917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8.70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18.2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DYFESM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3386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6.95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>
        <w:trPr/>
        <w:tc>
          <w:tcPr>
            <w:tcW w:w="18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TRFD</w:t>
            </w:r>
          </w:p>
        </w:tc>
        <w:tc>
          <w:tcPr>
            <w:tcW w:w="2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417</w:t>
            </w:r>
          </w:p>
        </w:tc>
        <w:tc>
          <w:tcPr>
            <w:tcW w:w="25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1.05</w:t>
            </w:r>
          </w:p>
        </w:tc>
        <w:tc>
          <w:tcPr>
            <w:tcW w:w="22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2.98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</w:t>
            </w:r>
            <w:r>
              <w:rPr>
                <w:lang w:val="en-US"/>
              </w:rPr>
              <w:t>SGI</w:t>
            </w:r>
            <w:r>
              <w:rPr/>
              <w:t xml:space="preserve"> </w:t>
            </w:r>
            <w:r>
              <w:rPr>
                <w:lang w:val="en-US"/>
              </w:rPr>
              <w:t>Callenge</w:t>
            </w:r>
            <w:r>
              <w:rPr/>
              <w:t xml:space="preserve"> - ЦП </w:t>
            </w:r>
            <w:r>
              <w:rPr>
                <w:lang w:val="en-US"/>
              </w:rPr>
              <w:t>R</w:t>
            </w:r>
            <w:r>
              <w:rPr/>
              <w:t xml:space="preserve">1000 196 </w:t>
            </w:r>
            <w:r>
              <w:rPr>
                <w:lang w:val="en-US"/>
              </w:rPr>
              <w:t>MHz</w:t>
            </w:r>
            <w:r>
              <w:rPr/>
              <w:t xml:space="preserve">, 1.024 </w:t>
            </w:r>
            <w:r>
              <w:rPr>
                <w:lang w:val="en-US"/>
              </w:rPr>
              <w:t>MB</w:t>
            </w:r>
            <w:r>
              <w:rPr/>
              <w:t xml:space="preserve"> </w:t>
            </w:r>
            <w:r>
              <w:rPr>
                <w:lang w:val="en-US"/>
              </w:rPr>
              <w:t>RAM</w:t>
            </w:r>
            <w:r>
              <w:rPr/>
              <w:t xml:space="preserve"> </w:t>
            </w:r>
            <w:r>
              <w:rPr>
                <w:lang w:val="en-US"/>
              </w:rPr>
              <w:t>SGI</w:t>
            </w:r>
            <w:r>
              <w:rPr/>
              <w:t xml:space="preserve"> </w:t>
            </w:r>
            <w:r>
              <w:rPr>
                <w:lang w:val="en-US"/>
              </w:rPr>
              <w:t>Indy</w:t>
            </w:r>
            <w:r>
              <w:rPr/>
              <w:t xml:space="preserve"> - ЦП </w:t>
            </w:r>
            <w:r>
              <w:rPr>
                <w:lang w:val="en-US"/>
              </w:rPr>
              <w:t>MIPS</w:t>
            </w:r>
            <w:r>
              <w:rPr/>
              <w:t xml:space="preserve"> </w:t>
            </w:r>
            <w:r>
              <w:rPr>
                <w:lang w:val="en-US"/>
              </w:rPr>
              <w:t>R</w:t>
            </w:r>
            <w:r>
              <w:rPr/>
              <w:t xml:space="preserve">4600 134 </w:t>
            </w:r>
            <w:r>
              <w:rPr>
                <w:lang w:val="en-US"/>
              </w:rPr>
              <w:t>MHz</w:t>
            </w:r>
            <w:r>
              <w:rPr/>
              <w:t xml:space="preserve">, 64 </w:t>
            </w:r>
            <w:r>
              <w:rPr>
                <w:lang w:val="en-US"/>
              </w:rPr>
              <w:t>MB</w:t>
            </w:r>
            <w:r>
              <w:rPr/>
              <w:t xml:space="preserve"> </w:t>
            </w:r>
            <w:r>
              <w:rPr>
                <w:lang w:val="en-US"/>
              </w:rPr>
              <w:t>RAM</w:t>
            </w:r>
            <w:r>
              <w:rPr/>
              <w:t xml:space="preserve">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773"/>
        <w:gridCol w:w="1023"/>
        <w:gridCol w:w="1712"/>
        <w:gridCol w:w="2103"/>
        <w:gridCol w:w="2063"/>
      </w:tblGrid>
      <w:tr>
        <w:trPr/>
        <w:tc>
          <w:tcPr>
            <w:tcW w:w="8674" w:type="dxa"/>
            <w:gridSpan w:val="5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Конфигурация програмных средств информационных систем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Операционная система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СУБД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Мин. объем внешней памяти (MB)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Мин. объем оперативной памяти (MB)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Приблизительная цена ($)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OS/2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DB2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3343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Windows/NT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SQLServer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2685</w:t>
            </w:r>
          </w:p>
        </w:tc>
      </w:tr>
      <w:tr>
        <w:trPr/>
        <w:tc>
          <w:tcPr>
            <w:tcW w:w="17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SCO/Unix</w:t>
            </w:r>
          </w:p>
        </w:tc>
        <w:tc>
          <w:tcPr>
            <w:tcW w:w="10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Oracle</w:t>
            </w:r>
          </w:p>
        </w:tc>
        <w:tc>
          <w:tcPr>
            <w:tcW w:w="17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110</w:t>
            </w:r>
          </w:p>
        </w:tc>
        <w:tc>
          <w:tcPr>
            <w:tcW w:w="21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48</w:t>
            </w:r>
          </w:p>
        </w:tc>
        <w:tc>
          <w:tcPr>
            <w:tcW w:w="20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3745</w:t>
            </w:r>
          </w:p>
        </w:tc>
      </w:tr>
      <w:tr>
        <w:trPr/>
        <w:tc>
          <w:tcPr>
            <w:tcW w:w="8674" w:type="dxa"/>
            <w:gridSpan w:val="5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принималась цена лицензии на 8 пользователей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№69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345"/>
        <w:gridCol w:w="2538"/>
        <w:gridCol w:w="2646"/>
        <w:gridCol w:w="224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Сельскохозяйственные предприятия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 собственности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земли (га)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Кол. работников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Заря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300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120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Росинка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174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27</w:t>
            </w:r>
          </w:p>
        </w:tc>
      </w:tr>
      <w:tr>
        <w:trPr/>
        <w:tc>
          <w:tcPr>
            <w:tcW w:w="13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Петренко</w:t>
            </w:r>
          </w:p>
        </w:tc>
        <w:tc>
          <w:tcPr>
            <w:tcW w:w="2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</w:t>
            </w:r>
          </w:p>
        </w:tc>
        <w:tc>
          <w:tcPr>
            <w:tcW w:w="2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56</w:t>
            </w:r>
          </w:p>
        </w:tc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 собственности: Д - государственная, Ч - частная, К - кооперативнfz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40"/>
        <w:gridCol w:w="1137"/>
        <w:gridCol w:w="1795"/>
        <w:gridCol w:w="3501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Прайс-лист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 товара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 товара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Цена за 1 шт (грн)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Минимальное количество в партии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Папка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4.75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Бумага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13.90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</w:tr>
      <w:tr>
        <w:trPr/>
        <w:tc>
          <w:tcPr>
            <w:tcW w:w="2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Калькулятор</w:t>
            </w:r>
          </w:p>
        </w:tc>
        <w:tc>
          <w:tcPr>
            <w:tcW w:w="11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</w:t>
            </w:r>
          </w:p>
        </w:tc>
        <w:tc>
          <w:tcPr>
            <w:tcW w:w="17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411.00</w:t>
            </w:r>
          </w:p>
        </w:tc>
        <w:tc>
          <w:tcPr>
            <w:tcW w:w="35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К - канцтовары, О - оргтехника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</w:r>
    </w:p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56"/>
        <w:gridCol w:w="2093"/>
        <w:gridCol w:w="2711"/>
        <w:gridCol w:w="2509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Вязкость металлов в жидком состоянии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Атомный номер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Температура (град.С) 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Вязкость (кг/м*сек) 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Алюминий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700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2.90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Висмут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83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304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1.65</w:t>
            </w:r>
          </w:p>
        </w:tc>
      </w:tr>
      <w:tr>
        <w:trPr/>
        <w:tc>
          <w:tcPr>
            <w:tcW w:w="1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Свинец</w:t>
            </w:r>
          </w:p>
        </w:tc>
        <w:tc>
          <w:tcPr>
            <w:tcW w:w="20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82</w:t>
            </w:r>
          </w:p>
        </w:tc>
        <w:tc>
          <w:tcPr>
            <w:tcW w:w="27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441</w:t>
            </w:r>
          </w:p>
        </w:tc>
        <w:tc>
          <w:tcPr>
            <w:tcW w:w="25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2.11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данные даны для температуры плавления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85"/>
        <w:gridCol w:w="845"/>
        <w:gridCol w:w="2882"/>
        <w:gridCol w:w="275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Коэффициенты теплопроводимости материаллов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Влажность (%)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Коэффициент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Алюминий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0-100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209.3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Стекловата 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0-100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0.035</w:t>
            </w:r>
          </w:p>
        </w:tc>
      </w:tr>
      <w:tr>
        <w:trPr/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Глина</w:t>
            </w:r>
          </w:p>
        </w:tc>
        <w:tc>
          <w:tcPr>
            <w:tcW w:w="8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28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15-20</w:t>
            </w:r>
          </w:p>
        </w:tc>
        <w:tc>
          <w:tcPr>
            <w:tcW w:w="27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0.73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Примечание: М - металлы, Т - термоизоляционные материалы, Д - другие материалы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688"/>
        <w:gridCol w:w="706"/>
        <w:gridCol w:w="3488"/>
        <w:gridCol w:w="2791"/>
      </w:tblGrid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Скорость звука в жидкостях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Температура (град.С)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Скорость (м/сек)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Анилин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1656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Ртуть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1451</w:t>
            </w:r>
          </w:p>
        </w:tc>
      </w:tr>
      <w:tr>
        <w:trPr/>
        <w:tc>
          <w:tcPr>
            <w:tcW w:w="16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Кедровое</w:t>
            </w:r>
          </w:p>
        </w:tc>
        <w:tc>
          <w:tcPr>
            <w:tcW w:w="7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34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</w:t>
            </w:r>
          </w:p>
        </w:tc>
        <w:tc>
          <w:tcPr>
            <w:tcW w:w="27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1406</w:t>
            </w:r>
          </w:p>
        </w:tc>
      </w:tr>
      <w:tr>
        <w:trPr/>
        <w:tc>
          <w:tcPr>
            <w:tcW w:w="8673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 жидкости: Ч - чистое вещество, М - масло</w:t>
            </w:r>
          </w:p>
        </w:tc>
      </w:tr>
    </w:tbl>
    <w:p>
      <w:pPr>
        <w:pStyle w:val="NormalWeb"/>
        <w:spacing w:before="0" w:afterAutospacing="0" w:after="0"/>
        <w:rPr>
          <w:b/>
          <w:b/>
          <w:bCs/>
        </w:rPr>
      </w:pPr>
      <w:r>
        <w:rPr>
          <w:b/>
          <w:bCs/>
        </w:rPr>
        <w:t>Вариант №74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3165"/>
        <w:gridCol w:w="1328"/>
        <w:gridCol w:w="4181"/>
      </w:tblGrid>
      <w:tr>
        <w:trPr/>
        <w:tc>
          <w:tcPr>
            <w:tcW w:w="8674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Температура перехода веществ в сверхпроводниковое состояние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Температура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Zn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М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0.8-0.8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Pb-Au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2.0-7.3</w:t>
            </w:r>
          </w:p>
        </w:tc>
      </w:tr>
      <w:tr>
        <w:trPr/>
        <w:tc>
          <w:tcPr>
            <w:tcW w:w="31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NbC</w:t>
            </w:r>
          </w:p>
        </w:tc>
        <w:tc>
          <w:tcPr>
            <w:tcW w:w="13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41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10.1-10.5</w:t>
            </w:r>
          </w:p>
        </w:tc>
      </w:tr>
      <w:tr>
        <w:trPr/>
        <w:tc>
          <w:tcPr>
            <w:tcW w:w="8674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 вещества: М - металл, П - сплав, С - соединение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60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576"/>
        <w:gridCol w:w="2101"/>
        <w:gridCol w:w="2460"/>
        <w:gridCol w:w="2728"/>
      </w:tblGrid>
      <w:tr>
        <w:trPr/>
        <w:tc>
          <w:tcPr>
            <w:tcW w:w="8865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Сплавы с высоким сопротивлением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Сплав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Сопротивление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Темп. коэфф. сопр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Макс. температура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Константан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0.44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0.00001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500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Никелин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0.39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0.39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150</w:t>
            </w:r>
          </w:p>
        </w:tc>
      </w:tr>
      <w:tr>
        <w:trPr/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Фехраль</w:t>
            </w:r>
          </w:p>
        </w:tc>
        <w:tc>
          <w:tcPr>
            <w:tcW w:w="21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1.1</w:t>
            </w:r>
          </w:p>
        </w:tc>
        <w:tc>
          <w:tcPr>
            <w:tcW w:w="24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0.0001</w:t>
            </w:r>
          </w:p>
        </w:tc>
        <w:tc>
          <w:tcPr>
            <w:tcW w:w="27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900</w:t>
            </w:r>
          </w:p>
        </w:tc>
      </w:tr>
      <w:tr>
        <w:trPr>
          <w:trHeight w:val="311" w:hRule="atLeast"/>
        </w:trPr>
        <w:tc>
          <w:tcPr>
            <w:tcW w:w="8865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Autospacing="1" w:after="0"/>
              <w:rPr/>
            </w:pPr>
            <w:r>
              <w:rPr/>
              <w:t xml:space="preserve">Ед. измерения: сопротивление - ом*кв.мм/м. Коэф. сопротивления - 1/град. Температура- град.С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150"/>
        <w:gridCol w:w="3119"/>
        <w:gridCol w:w="2515"/>
        <w:gridCol w:w="198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Свойства полупроводников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Вещество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Ширина запрещенной зоны 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Движение электронов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Движение дырок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Бор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1.1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Телур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0.36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1700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1200</w:t>
            </w:r>
          </w:p>
        </w:tc>
      </w:tr>
      <w:tr>
        <w:trPr/>
        <w:tc>
          <w:tcPr>
            <w:tcW w:w="11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CdTe</w:t>
            </w:r>
          </w:p>
        </w:tc>
        <w:tc>
          <w:tcPr>
            <w:tcW w:w="3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1.45</w:t>
            </w:r>
          </w:p>
        </w:tc>
        <w:tc>
          <w:tcPr>
            <w:tcW w:w="25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450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Единицы измерения: ширина запрещенной зоны - эв; движение - кв.см/сек*в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329"/>
        <w:gridCol w:w="1770"/>
        <w:gridCol w:w="1545"/>
        <w:gridCol w:w="312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Элементарные частицы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Частица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Группа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Заряд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Масса покоя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Нейтрон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940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Ка-плюс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Autospacing="1" w:after="0"/>
              <w:rPr/>
            </w:pPr>
            <w:r>
              <w:rPr/>
              <w:t>+1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494</w:t>
            </w:r>
          </w:p>
        </w:tc>
      </w:tr>
      <w:tr>
        <w:trPr/>
        <w:tc>
          <w:tcPr>
            <w:tcW w:w="23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Електрон</w:t>
            </w:r>
          </w:p>
        </w:tc>
        <w:tc>
          <w:tcPr>
            <w:tcW w:w="17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</w:t>
            </w:r>
          </w:p>
        </w:tc>
        <w:tc>
          <w:tcPr>
            <w:tcW w:w="15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-1</w:t>
            </w:r>
          </w:p>
        </w:tc>
        <w:tc>
          <w:tcPr>
            <w:tcW w:w="31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0.511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Группы частиц: Г - гипероны, Н - нуклоны, М - мезоны, Л - лептоны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009"/>
        <w:gridCol w:w="1575"/>
        <w:gridCol w:w="1998"/>
        <w:gridCol w:w="318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Искуственно полученные элементы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Атомный номер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Название 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Массовое число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 полураспада (лет)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93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Нептуний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237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220000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97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Берклий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247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700</w:t>
            </w:r>
          </w:p>
        </w:tc>
      </w:tr>
      <w:tr>
        <w:trPr/>
        <w:tc>
          <w:tcPr>
            <w:tcW w:w="20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98</w:t>
            </w:r>
          </w:p>
        </w:tc>
        <w:tc>
          <w:tcPr>
            <w:tcW w:w="15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Калифорний</w:t>
            </w:r>
          </w:p>
        </w:tc>
        <w:tc>
          <w:tcPr>
            <w:tcW w:w="19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251</w:t>
            </w:r>
          </w:p>
        </w:tc>
        <w:tc>
          <w:tcPr>
            <w:tcW w:w="31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660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№79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048"/>
        <w:gridCol w:w="1729"/>
        <w:gridCol w:w="2155"/>
        <w:gridCol w:w="383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Японские острова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Остров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(кв.км)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Кол. малых островов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Протяженность береговой линии (км)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Хонсю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230500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192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11875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Хоккайдо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78500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75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3072</w:t>
            </w:r>
          </w:p>
        </w:tc>
      </w:tr>
      <w:tr>
        <w:trPr/>
        <w:tc>
          <w:tcPr>
            <w:tcW w:w="10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Сикоку</w:t>
            </w:r>
          </w:p>
        </w:tc>
        <w:tc>
          <w:tcPr>
            <w:tcW w:w="17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18800</w:t>
            </w:r>
          </w:p>
        </w:tc>
        <w:tc>
          <w:tcPr>
            <w:tcW w:w="21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</w:t>
            </w:r>
          </w:p>
        </w:tc>
        <w:tc>
          <w:tcPr>
            <w:tcW w:w="38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2946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957"/>
        <w:gridCol w:w="1786"/>
        <w:gridCol w:w="1812"/>
        <w:gridCol w:w="3214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Прайс-лист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Код товара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Категория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Цена (грн)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поставки (дн)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01-0018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11282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01-0033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170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19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02-0170</w:t>
            </w:r>
          </w:p>
        </w:tc>
        <w:tc>
          <w:tcPr>
            <w:tcW w:w="17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18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1735</w:t>
            </w:r>
          </w:p>
        </w:tc>
        <w:tc>
          <w:tcPr>
            <w:tcW w:w="32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К - компьютеры, С - комплектующие, М - множительная техника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8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537"/>
        <w:gridCol w:w="1160"/>
        <w:gridCol w:w="2860"/>
        <w:gridCol w:w="2790"/>
      </w:tblGrid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Журнал регистрации аварий: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предприятия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Категория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Утраты от аварии (тис.грн)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простоя (дн)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Птицефабрика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12.7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Теплоцентраль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0.711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25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Автосервис</w:t>
            </w:r>
          </w:p>
        </w:tc>
        <w:tc>
          <w:tcPr>
            <w:tcW w:w="11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28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1770.15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38</w:t>
            </w:r>
          </w:p>
        </w:tc>
      </w:tr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указываются только прямые затраты, связанные с ликвидацией последствий аварии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8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069"/>
        <w:gridCol w:w="1388"/>
        <w:gridCol w:w="2940"/>
        <w:gridCol w:w="3950"/>
      </w:tblGrid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Ведомости о присвоении квалификации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рождения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Оценка результатов экзаменов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Присвоен уровень квалификации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Шевченко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1970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4.33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Розанов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1975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5.1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</w:tr>
      <w:tr>
        <w:trPr/>
        <w:tc>
          <w:tcPr>
            <w:tcW w:w="1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Панасюк</w:t>
            </w:r>
          </w:p>
        </w:tc>
        <w:tc>
          <w:tcPr>
            <w:tcW w:w="1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1966</w:t>
            </w:r>
          </w:p>
        </w:tc>
        <w:tc>
          <w:tcPr>
            <w:tcW w:w="29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3.07</w:t>
            </w:r>
          </w:p>
        </w:tc>
        <w:tc>
          <w:tcPr>
            <w:tcW w:w="39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</w:tr>
      <w:tr>
        <w:trPr/>
        <w:tc>
          <w:tcPr>
            <w:tcW w:w="9347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показана итоговая оценка по результатам экзаменов по теоретич. и практич. подготовке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563"/>
        <w:gridCol w:w="1090"/>
        <w:gridCol w:w="3108"/>
        <w:gridCol w:w="3008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Буддийские монастыри Японии периода Нара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Школа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монахов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земли (га)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Тодайдзи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220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368.8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Якусидзи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50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54.7</w:t>
            </w:r>
          </w:p>
        </w:tc>
      </w:tr>
      <w:tr>
        <w:trPr/>
        <w:tc>
          <w:tcPr>
            <w:tcW w:w="15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Дайандзи</w:t>
            </w:r>
          </w:p>
        </w:tc>
        <w:tc>
          <w:tcPr>
            <w:tcW w:w="1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</w:t>
            </w:r>
          </w:p>
        </w:tc>
        <w:tc>
          <w:tcPr>
            <w:tcW w:w="31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12.2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Т - Тэндай; С - Сингон; Д – Дзедзицу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777"/>
        <w:gridCol w:w="2321"/>
        <w:gridCol w:w="1870"/>
        <w:gridCol w:w="2801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Картинная галерея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Автор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картины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написания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Сумма страховки, руб.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Васильев С.С.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Первоцвет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1980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121234.5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Колесник А.Б.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Дождливое утро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1999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126812</w:t>
            </w:r>
          </w:p>
        </w:tc>
      </w:tr>
      <w:tr>
        <w:trPr/>
        <w:tc>
          <w:tcPr>
            <w:tcW w:w="17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Петров А.Н.</w:t>
            </w:r>
          </w:p>
        </w:tc>
        <w:tc>
          <w:tcPr>
            <w:tcW w:w="2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Цветы</w:t>
            </w:r>
          </w:p>
        </w:tc>
        <w:tc>
          <w:tcPr>
            <w:tcW w:w="18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2001</w:t>
            </w:r>
          </w:p>
        </w:tc>
        <w:tc>
          <w:tcPr>
            <w:tcW w:w="2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1234.6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086"/>
        <w:gridCol w:w="2198"/>
        <w:gridCol w:w="2035"/>
        <w:gridCol w:w="245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Пищевое сырье и продукты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Вес в центнерах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хранения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Дата поступления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Масло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20/12/2003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Творог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 </w:t>
            </w:r>
            <w:r>
              <w:rPr/>
              <w:t>0,5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16/12/2003</w:t>
            </w:r>
          </w:p>
        </w:tc>
      </w:tr>
      <w:tr>
        <w:trPr/>
        <w:tc>
          <w:tcPr>
            <w:tcW w:w="20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Хлеб</w:t>
            </w:r>
          </w:p>
        </w:tc>
        <w:tc>
          <w:tcPr>
            <w:tcW w:w="2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  <w:tc>
          <w:tcPr>
            <w:tcW w:w="20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2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21/12/2003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 хранения указывается в сутках.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32"/>
        <w:gridCol w:w="2737"/>
        <w:gridCol w:w="2761"/>
        <w:gridCol w:w="1839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Климатогеографическая зона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аварии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Средняя температура летом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Средняя температура зимой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Наличие деревьев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Тундра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+5…+10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-33 … -37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Лесотундра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+12…+15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-30…-35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</w:tr>
      <w:tr>
        <w:trPr/>
        <w:tc>
          <w:tcPr>
            <w:tcW w:w="143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Степь</w:t>
            </w:r>
          </w:p>
        </w:tc>
        <w:tc>
          <w:tcPr>
            <w:tcW w:w="27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+22…+25</w:t>
            </w:r>
          </w:p>
        </w:tc>
        <w:tc>
          <w:tcPr>
            <w:tcW w:w="27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-25…-30</w:t>
            </w:r>
          </w:p>
        </w:tc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Н – нет деревьев, М – местами низкорослый лес, С – смешанный лес.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41"/>
        <w:gridCol w:w="1495"/>
        <w:gridCol w:w="1828"/>
        <w:gridCol w:w="280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Убежища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Вместимость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Климатическая зона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Адыгейский домик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Каркасное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Среднегорье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Берлога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Снежное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Густолесье</w:t>
            </w:r>
          </w:p>
        </w:tc>
      </w:tr>
      <w:tr>
        <w:trPr/>
        <w:tc>
          <w:tcPr>
            <w:tcW w:w="2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Иглу</w:t>
            </w:r>
          </w:p>
        </w:tc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Блочное</w:t>
            </w:r>
          </w:p>
        </w:tc>
        <w:tc>
          <w:tcPr>
            <w:tcW w:w="182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28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Тундра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Вместимость – указывается  максимальное количество человек.</w:t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  <w:t>Вариант №88</w:t>
      </w:r>
    </w:p>
    <w:p>
      <w:pPr>
        <w:pStyle w:val="Normal"/>
        <w:spacing w:before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64"/>
        <w:gridCol w:w="3161"/>
        <w:gridCol w:w="1847"/>
        <w:gridCol w:w="189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Крупнейшие озера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водной поверхности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Высота уровня, м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Местоположение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Каспийское море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376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-28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Европа,Азия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Байкал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31,5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456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Сибирь</w:t>
            </w:r>
          </w:p>
        </w:tc>
      </w:tr>
      <w:tr>
        <w:trPr/>
        <w:tc>
          <w:tcPr>
            <w:tcW w:w="1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Гурон</w:t>
            </w:r>
          </w:p>
        </w:tc>
        <w:tc>
          <w:tcPr>
            <w:tcW w:w="3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59,6</w:t>
            </w:r>
          </w:p>
        </w:tc>
        <w:tc>
          <w:tcPr>
            <w:tcW w:w="184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177</w:t>
            </w:r>
          </w:p>
        </w:tc>
        <w:tc>
          <w:tcPr>
            <w:tcW w:w="18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Сев.Америка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№89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84"/>
        <w:gridCol w:w="2119"/>
        <w:gridCol w:w="2114"/>
        <w:gridCol w:w="2652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Шкала волнения для оценки состояния поверхности моря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Волнение в баллах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Высота волн в метрах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Степень волнения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Признаки волнения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Жестокое волнение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Пена широкими полосами.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Умеренное волнение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Повсюду белые барашки.</w:t>
            </w:r>
          </w:p>
        </w:tc>
      </w:tr>
      <w:tr>
        <w:trPr/>
        <w:tc>
          <w:tcPr>
            <w:tcW w:w="18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1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0.25</w:t>
            </w:r>
          </w:p>
        </w:tc>
        <w:tc>
          <w:tcPr>
            <w:tcW w:w="2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Спокойное море</w:t>
            </w:r>
          </w:p>
        </w:tc>
        <w:tc>
          <w:tcPr>
            <w:tcW w:w="265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Рябь.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максимальный балл – 9.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598"/>
        <w:gridCol w:w="3396"/>
        <w:gridCol w:w="3050"/>
        <w:gridCol w:w="72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Рыбы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Максимальная длина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Максимальный вес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Вид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Бельдюга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0.5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М,С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Ерш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</w:tr>
      <w:tr>
        <w:trPr/>
        <w:tc>
          <w:tcPr>
            <w:tcW w:w="15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Голавль</w:t>
            </w:r>
          </w:p>
        </w:tc>
        <w:tc>
          <w:tcPr>
            <w:tcW w:w="33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60</w:t>
            </w:r>
          </w:p>
        </w:tc>
        <w:tc>
          <w:tcPr>
            <w:tcW w:w="3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М–морские, П–пресноводные, С– солоноватоводные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695"/>
        <w:gridCol w:w="1659"/>
        <w:gridCol w:w="2618"/>
        <w:gridCol w:w="279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Орсон Скотт Кард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издания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страниц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Рекомендуемая цена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Игра Эндера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1995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298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80.5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Ксеноцид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1996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640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90</w:t>
            </w:r>
          </w:p>
        </w:tc>
      </w:tr>
      <w:tr>
        <w:trPr/>
        <w:tc>
          <w:tcPr>
            <w:tcW w:w="16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Дети разума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2000</w:t>
            </w:r>
          </w:p>
        </w:tc>
        <w:tc>
          <w:tcPr>
            <w:tcW w:w="26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416</w:t>
            </w:r>
          </w:p>
        </w:tc>
        <w:tc>
          <w:tcPr>
            <w:tcW w:w="27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Золотая библиотека фантастики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623"/>
        <w:gridCol w:w="1659"/>
        <w:gridCol w:w="2612"/>
        <w:gridCol w:w="187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Дэн Симмонс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издания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страниц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ISBN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Эндимион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1996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688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>
                <w:lang w:val="en-US"/>
              </w:rPr>
              <w:t>5-237-00257-9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Гиперион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1989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672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5-237-00255-2</w:t>
            </w:r>
          </w:p>
        </w:tc>
      </w:tr>
      <w:tr>
        <w:trPr/>
        <w:tc>
          <w:tcPr>
            <w:tcW w:w="26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Падение Гипериона</w:t>
            </w:r>
          </w:p>
        </w:tc>
        <w:tc>
          <w:tcPr>
            <w:tcW w:w="16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26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640</w:t>
            </w:r>
          </w:p>
        </w:tc>
        <w:tc>
          <w:tcPr>
            <w:tcW w:w="1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5-237-00256-0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Библиотека приключений и фантастики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4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914"/>
        <w:gridCol w:w="4840"/>
        <w:gridCol w:w="1823"/>
      </w:tblGrid>
      <w:tr>
        <w:trPr/>
        <w:tc>
          <w:tcPr>
            <w:tcW w:w="8577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Ицзин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Номер гексаграммы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Афоризм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lang w:val="en-US"/>
              </w:rPr>
            </w:pPr>
            <w:r>
              <w:rPr/>
              <w:t>Название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35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 круговороте дня трижды принимать подданных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Восход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43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Говори от своего города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Выход</w:t>
            </w:r>
          </w:p>
        </w:tc>
      </w:tr>
      <w:tr>
        <w:trPr/>
        <w:tc>
          <w:tcPr>
            <w:tcW w:w="19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4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Владея правдой, будь нелицеприятен и строг</w:t>
            </w:r>
          </w:p>
        </w:tc>
        <w:tc>
          <w:tcPr>
            <w:tcW w:w="18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Созерцание</w:t>
            </w:r>
          </w:p>
        </w:tc>
      </w:tr>
      <w:tr>
        <w:trPr/>
        <w:tc>
          <w:tcPr>
            <w:tcW w:w="8577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Китайская классическая книга перемен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346"/>
        <w:gridCol w:w="1267"/>
        <w:gridCol w:w="1353"/>
        <w:gridCol w:w="3803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Сроки инкубационного периода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болезни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минимум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максимум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Корь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 привитых максимум 21 день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Коклюш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нет</w:t>
            </w:r>
          </w:p>
        </w:tc>
      </w:tr>
      <w:tr>
        <w:trPr/>
        <w:tc>
          <w:tcPr>
            <w:tcW w:w="2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Дифтерия</w:t>
            </w:r>
          </w:p>
        </w:tc>
        <w:tc>
          <w:tcPr>
            <w:tcW w:w="12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13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</w:t>
            </w:r>
          </w:p>
        </w:tc>
        <w:tc>
          <w:tcPr>
            <w:tcW w:w="3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нет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839"/>
        <w:gridCol w:w="2789"/>
        <w:gridCol w:w="4142"/>
      </w:tblGrid>
      <w:tr>
        <w:trPr/>
        <w:tc>
          <w:tcPr>
            <w:tcW w:w="87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Денежные единицы стран мира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Страна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Денежная единица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на 1 доллар США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Мавритания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Угия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121,9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Кипр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Кипрский фунт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0,4</w:t>
            </w:r>
          </w:p>
        </w:tc>
      </w:tr>
      <w:tr>
        <w:trPr/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Перу</w:t>
            </w:r>
          </w:p>
        </w:tc>
        <w:tc>
          <w:tcPr>
            <w:tcW w:w="27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Соль</w:t>
            </w:r>
          </w:p>
        </w:tc>
        <w:tc>
          <w:tcPr>
            <w:tcW w:w="414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2,1</w:t>
            </w:r>
          </w:p>
        </w:tc>
      </w:tr>
      <w:tr>
        <w:trPr/>
        <w:tc>
          <w:tcPr>
            <w:tcW w:w="87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>
                <w:lang w:val="en-US"/>
              </w:rPr>
              <w:t>Financial Times 02.01.1995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373"/>
        <w:gridCol w:w="1292"/>
        <w:gridCol w:w="3038"/>
        <w:gridCol w:w="3066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Важнейшие проливы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Длина, км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Наименьшая ширина, км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Наименьшая глубина, км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Босфор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30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0,7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Санникова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238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55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14</w:t>
            </w:r>
          </w:p>
        </w:tc>
      </w:tr>
      <w:tr>
        <w:trPr/>
        <w:tc>
          <w:tcPr>
            <w:tcW w:w="1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Лаперуза</w:t>
            </w:r>
          </w:p>
        </w:tc>
        <w:tc>
          <w:tcPr>
            <w:tcW w:w="1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94</w:t>
            </w:r>
          </w:p>
        </w:tc>
        <w:tc>
          <w:tcPr>
            <w:tcW w:w="30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43</w:t>
            </w:r>
          </w:p>
        </w:tc>
        <w:tc>
          <w:tcPr>
            <w:tcW w:w="3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27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№97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495"/>
        <w:gridCol w:w="2699"/>
        <w:gridCol w:w="2207"/>
        <w:gridCol w:w="2368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Основные глубоководные желоба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Наибольшая глубина, м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Протяженность, км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Средняя ширина, км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Пуэрто-Рико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8742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1070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87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Марианский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11022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1340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59</w:t>
            </w:r>
          </w:p>
        </w:tc>
      </w:tr>
      <w:tr>
        <w:trPr/>
        <w:tc>
          <w:tcPr>
            <w:tcW w:w="14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Алеутский</w:t>
            </w:r>
          </w:p>
        </w:tc>
        <w:tc>
          <w:tcPr>
            <w:tcW w:w="26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7855</w:t>
            </w:r>
          </w:p>
        </w:tc>
        <w:tc>
          <w:tcPr>
            <w:tcW w:w="22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603</w:t>
            </w:r>
          </w:p>
        </w:tc>
        <w:tc>
          <w:tcPr>
            <w:tcW w:w="23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38,5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№98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135"/>
        <w:gridCol w:w="1188"/>
        <w:gridCol w:w="3055"/>
        <w:gridCol w:w="3391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Крупнейшие реки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Длина, км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Площадь бассейна, т. кв.км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Средний расход воды, куб.м/с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Обь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5410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2990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127000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Лена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4400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2490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17000</w:t>
            </w:r>
          </w:p>
        </w:tc>
      </w:tr>
      <w:tr>
        <w:trPr/>
        <w:tc>
          <w:tcPr>
            <w:tcW w:w="11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Волга</w:t>
            </w:r>
          </w:p>
        </w:tc>
        <w:tc>
          <w:tcPr>
            <w:tcW w:w="11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3530</w:t>
            </w:r>
          </w:p>
        </w:tc>
        <w:tc>
          <w:tcPr>
            <w:tcW w:w="30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1360</w:t>
            </w:r>
          </w:p>
        </w:tc>
        <w:tc>
          <w:tcPr>
            <w:tcW w:w="33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7710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Россия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№99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304"/>
        <w:gridCol w:w="3861"/>
        <w:gridCol w:w="2605"/>
      </w:tblGrid>
      <w:tr>
        <w:trPr/>
        <w:tc>
          <w:tcPr>
            <w:tcW w:w="877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Глубочайшие впадины суши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Глубина от уровня моря, м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Местоположение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Гхор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-395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Сирия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Афар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-153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Джибути</w:t>
            </w:r>
          </w:p>
        </w:tc>
      </w:tr>
      <w:tr>
        <w:trPr/>
        <w:tc>
          <w:tcPr>
            <w:tcW w:w="23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Долина Смерти</w:t>
            </w:r>
          </w:p>
        </w:tc>
        <w:tc>
          <w:tcPr>
            <w:tcW w:w="38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-85</w:t>
            </w:r>
          </w:p>
        </w:tc>
        <w:tc>
          <w:tcPr>
            <w:tcW w:w="26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США 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№100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918"/>
        <w:gridCol w:w="2420"/>
        <w:gridCol w:w="1151"/>
        <w:gridCol w:w="228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Шкала Бофорта для определения силы ветра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Словесное обозначение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Сила ветра в баллах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Скорость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Среднее давление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Тихий ветер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0.3-1.5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0.1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Свежий ветер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8.0-10.7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6</w:t>
            </w:r>
          </w:p>
        </w:tc>
      </w:tr>
      <w:tr>
        <w:trPr/>
        <w:tc>
          <w:tcPr>
            <w:tcW w:w="29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Шторм</w:t>
            </w:r>
          </w:p>
        </w:tc>
        <w:tc>
          <w:tcPr>
            <w:tcW w:w="2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</w:t>
            </w:r>
          </w:p>
        </w:tc>
        <w:tc>
          <w:tcPr>
            <w:tcW w:w="115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20.7-24.4</w:t>
            </w:r>
          </w:p>
        </w:tc>
        <w:tc>
          <w:tcPr>
            <w:tcW w:w="22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36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давление указывается в кг/м.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№101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293"/>
        <w:gridCol w:w="1902"/>
        <w:gridCol w:w="1844"/>
        <w:gridCol w:w="273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Периодические издания России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издания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издания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основания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Периодичность в мес.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Культура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1929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Деловой мир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</w:tr>
      <w:tr>
        <w:trPr/>
        <w:tc>
          <w:tcPr>
            <w:tcW w:w="22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Известия</w:t>
            </w:r>
          </w:p>
        </w:tc>
        <w:tc>
          <w:tcPr>
            <w:tcW w:w="19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Петроград</w:t>
            </w:r>
          </w:p>
        </w:tc>
        <w:tc>
          <w:tcPr>
            <w:tcW w:w="18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1917</w:t>
            </w:r>
          </w:p>
        </w:tc>
        <w:tc>
          <w:tcPr>
            <w:tcW w:w="27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 состоянию на начало 1995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№102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871"/>
        <w:gridCol w:w="1422"/>
        <w:gridCol w:w="4007"/>
        <w:gridCol w:w="2469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Пять ложек эликсира А.Стругацкий, Б.Стругацкий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Признак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издания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издания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1988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Современная фантастика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1991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Пять ложек Эликсира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Таллин</w:t>
            </w:r>
          </w:p>
        </w:tc>
      </w:tr>
      <w:tr>
        <w:trPr/>
        <w:tc>
          <w:tcPr>
            <w:tcW w:w="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1990</w:t>
            </w:r>
          </w:p>
        </w:tc>
        <w:tc>
          <w:tcPr>
            <w:tcW w:w="1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</w:t>
            </w:r>
          </w:p>
        </w:tc>
        <w:tc>
          <w:tcPr>
            <w:tcW w:w="4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Проба личности</w:t>
            </w:r>
          </w:p>
        </w:tc>
        <w:tc>
          <w:tcPr>
            <w:tcW w:w="24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Примечание: С – сборник, Ж – журнал, К – книга.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№103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4584"/>
        <w:gridCol w:w="803"/>
        <w:gridCol w:w="1825"/>
        <w:gridCol w:w="1557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Иванов И.И.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 начисления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Тип</w:t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Месяц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Сумма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Основной оклад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200</w:t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Сентябрь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1510.00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Уральский коэффициент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Сентябрь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226.50</w:t>
            </w:r>
          </w:p>
        </w:tc>
      </w:tr>
      <w:tr>
        <w:trPr/>
        <w:tc>
          <w:tcPr>
            <w:tcW w:w="45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Доплата</w:t>
            </w:r>
          </w:p>
        </w:tc>
        <w:tc>
          <w:tcPr>
            <w:tcW w:w="80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18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Июль</w:t>
            </w:r>
          </w:p>
        </w:tc>
        <w:tc>
          <w:tcPr>
            <w:tcW w:w="15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150.00</w:t>
            </w:r>
          </w:p>
        </w:tc>
      </w:tr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Расчетный листок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№104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1991"/>
        <w:gridCol w:w="1102"/>
        <w:gridCol w:w="3616"/>
        <w:gridCol w:w="2060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Ведомость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Номер страховки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Фамилия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 отработанных часов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Почасовая оплата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456789000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Иванов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42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12.5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904568876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Петров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39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15.9</w:t>
            </w:r>
          </w:p>
        </w:tc>
      </w:tr>
      <w:tr>
        <w:trPr/>
        <w:tc>
          <w:tcPr>
            <w:tcW w:w="19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094378763</w:t>
            </w:r>
          </w:p>
        </w:tc>
        <w:tc>
          <w:tcPr>
            <w:tcW w:w="1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Сидоров</w:t>
            </w:r>
          </w:p>
        </w:tc>
        <w:tc>
          <w:tcPr>
            <w:tcW w:w="36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41</w:t>
            </w:r>
          </w:p>
        </w:tc>
        <w:tc>
          <w:tcPr>
            <w:tcW w:w="20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78.0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№105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2124"/>
        <w:gridCol w:w="1985"/>
        <w:gridCol w:w="1639"/>
        <w:gridCol w:w="3021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Остаток товара на складе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Наименование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Ед.измерения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Количество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Необходимый резерв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Шурупы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Шт.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10000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100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Гвозди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Кг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12.5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25</w:t>
            </w:r>
          </w:p>
        </w:tc>
      </w:tr>
      <w:tr>
        <w:trPr/>
        <w:tc>
          <w:tcPr>
            <w:tcW w:w="21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Трос</w:t>
            </w:r>
          </w:p>
        </w:tc>
        <w:tc>
          <w:tcPr>
            <w:tcW w:w="19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</w:t>
            </w:r>
          </w:p>
        </w:tc>
        <w:tc>
          <w:tcPr>
            <w:tcW w:w="16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56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</w:tr>
    </w:tbl>
    <w:p>
      <w:pPr>
        <w:pStyle w:val="NormalWeb"/>
        <w:spacing w:before="280" w:after="280"/>
        <w:rPr>
          <w:b/>
          <w:b/>
          <w:bCs/>
        </w:rPr>
      </w:pPr>
      <w:r>
        <w:rPr>
          <w:b/>
          <w:bCs/>
        </w:rPr>
        <w:t>Вариант №106</w:t>
      </w:r>
    </w:p>
    <w:p>
      <w:pPr>
        <w:pStyle w:val="NormalWeb"/>
        <w:spacing w:beforeAutospacing="0" w:before="0" w:afterAutospacing="0" w:after="0"/>
        <w:rPr>
          <w:b/>
          <w:b/>
          <w:bCs/>
        </w:rPr>
      </w:pPr>
      <w:r>
        <w:rPr/>
        <w:t xml:space="preserve">  </w:t>
      </w:r>
    </w:p>
    <w:tbl>
      <w:tblPr>
        <w:tblW w:w="4550" w:type="pct"/>
        <w:jc w:val="left"/>
        <w:tblInd w:w="-3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000"/>
      </w:tblPr>
      <w:tblGrid>
        <w:gridCol w:w="3619"/>
        <w:gridCol w:w="1502"/>
        <w:gridCol w:w="1473"/>
        <w:gridCol w:w="2175"/>
      </w:tblGrid>
      <w:tr>
        <w:trPr/>
        <w:tc>
          <w:tcPr>
            <w:tcW w:w="876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Журналы России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Название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Место издания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Год основания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Периодичность в мес.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Абитуриент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1992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0.5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Математические заметки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1967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</w:t>
            </w:r>
          </w:p>
        </w:tc>
      </w:tr>
      <w:tr>
        <w:trPr/>
        <w:tc>
          <w:tcPr>
            <w:tcW w:w="36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Известия РАН. Серия Математическая</w:t>
            </w:r>
          </w:p>
        </w:tc>
        <w:tc>
          <w:tcPr>
            <w:tcW w:w="15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Москва</w:t>
            </w:r>
          </w:p>
        </w:tc>
        <w:tc>
          <w:tcPr>
            <w:tcW w:w="1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1937</w:t>
            </w:r>
          </w:p>
        </w:tc>
        <w:tc>
          <w:tcPr>
            <w:tcW w:w="2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/>
            </w:pPr>
            <w:r>
              <w:rPr/>
              <w:t>0,5</w:t>
            </w:r>
          </w:p>
        </w:tc>
      </w:tr>
    </w:tbl>
    <w:p>
      <w:pPr>
        <w:pStyle w:val="NormalWeb"/>
        <w:widowControl w:val="false"/>
        <w:spacing w:before="280" w:after="280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spacing w:before="0" w:after="200"/>
        <w:rPr/>
      </w:pPr>
      <w:r>
        <w:rPr/>
      </w:r>
    </w:p>
    <w:sectPr>
      <w:type w:val="continuous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2"/>
    <w:next w:val="Style23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2"/>
    <w:next w:val="Style23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2"/>
    <w:next w:val="Style23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yle21">
    <w:name w:val="Strong"/>
    <w:qFormat/>
    <w:rPr>
      <w:b/>
      <w:b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Lucida Sans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ucida Sans"/>
    </w:rPr>
  </w:style>
  <w:style w:type="paragraph" w:styleId="Style27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8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9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30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1">
    <w:name w:val="Рисунок и подпись"/>
    <w:basedOn w:val="Normal"/>
    <w:next w:val="Style23"/>
    <w:qFormat/>
    <w:pPr>
      <w:jc w:val="center"/>
    </w:pPr>
    <w:rPr>
      <w:rFonts w:ascii="Times New Roman" w:hAnsi="Times New Roman"/>
      <w:sz w:val="28"/>
    </w:rPr>
  </w:style>
  <w:style w:type="paragraph" w:styleId="Style32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du.susu.ru/mod/resource/view.php?id=6115933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254</TotalTime>
  <Application>LibreOffice/7.4.0.3$Windows_X86_64 LibreOffice_project/f85e47c08ddd19c015c0114a68350214f7066f5a</Application>
  <AppVersion>15.0000</AppVersion>
  <Pages>36</Pages>
  <Words>3805</Words>
  <Characters>21462</Characters>
  <CharactersWithSpaces>23684</CharactersWithSpaces>
  <Paragraphs>2151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2022-08-29T20:13:04Z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